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BC73C2" w:rsidRDefault="00011BB3" w:rsidP="009867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09.04.2021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BC73C2" w:rsidRDefault="00011BB3" w:rsidP="009867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551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г. Ленинск-Кузнецкий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BA655A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>О</w:t>
            </w:r>
            <w:r w:rsidR="00BA4B83" w:rsidRPr="00BC73C2">
              <w:rPr>
                <w:szCs w:val="24"/>
              </w:rPr>
              <w:t xml:space="preserve"> внесении изменений </w:t>
            </w:r>
            <w:r w:rsidR="00BC73C2" w:rsidRPr="00BC73C2">
              <w:rPr>
                <w:szCs w:val="24"/>
              </w:rPr>
              <w:t>в постановл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 xml:space="preserve">ние </w:t>
            </w:r>
            <w:r w:rsidR="00BA655A">
              <w:rPr>
                <w:szCs w:val="24"/>
              </w:rPr>
              <w:t xml:space="preserve">администрации </w:t>
            </w:r>
            <w:r w:rsidR="00BC73C2" w:rsidRPr="00BC73C2">
              <w:rPr>
                <w:szCs w:val="24"/>
              </w:rPr>
              <w:t>Ленинск-Кузнецкого городского округа от 12.09.2019 № 1637 «Об утверждении краткосрочного плана реализации р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>гиональной программы капитального ремонта общего имущества в мног</w:t>
            </w:r>
            <w:r w:rsidR="00BC73C2" w:rsidRPr="00BC73C2">
              <w:rPr>
                <w:szCs w:val="24"/>
              </w:rPr>
              <w:t>о</w:t>
            </w:r>
            <w:r w:rsidR="00BC73C2" w:rsidRPr="00BC73C2">
              <w:rPr>
                <w:szCs w:val="24"/>
              </w:rPr>
              <w:t>квартирных домах Кемеровской обл</w:t>
            </w:r>
            <w:r w:rsidR="00BC73C2" w:rsidRPr="00BC73C2">
              <w:rPr>
                <w:szCs w:val="24"/>
              </w:rPr>
              <w:t>а</w:t>
            </w:r>
            <w:r w:rsidR="00BC73C2" w:rsidRPr="00BC73C2">
              <w:rPr>
                <w:szCs w:val="24"/>
              </w:rPr>
              <w:t>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="00BC73C2" w:rsidRPr="00BC73C2">
              <w:rPr>
                <w:szCs w:val="24"/>
              </w:rPr>
              <w:t>на 2014-2043 годы по Ленинск-Кузнецкому  городскому округу на 2020-2022 годы</w:t>
            </w:r>
            <w:r w:rsidR="00BA4B83" w:rsidRPr="00BC73C2">
              <w:rPr>
                <w:szCs w:val="24"/>
              </w:rPr>
              <w:t>»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>пунктом 3.1</w:t>
      </w:r>
      <w:r w:rsidR="002C6A84" w:rsidRPr="001B60CB">
        <w:rPr>
          <w:szCs w:val="24"/>
        </w:rPr>
        <w:t xml:space="preserve"> статьи 168 Жилищного кодекса Российской Фед</w:t>
      </w:r>
      <w:r w:rsidR="002C6A84" w:rsidRPr="001B60CB">
        <w:rPr>
          <w:szCs w:val="24"/>
        </w:rPr>
        <w:t>е</w:t>
      </w:r>
      <w:r w:rsidR="002C6A84" w:rsidRPr="001B60CB">
        <w:rPr>
          <w:szCs w:val="24"/>
        </w:rPr>
        <w:t xml:space="preserve">рации,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>, на основании протоколов собраний со</w:t>
      </w:r>
      <w:r w:rsidR="002C6A84">
        <w:rPr>
          <w:szCs w:val="24"/>
        </w:rPr>
        <w:t>б</w:t>
      </w:r>
      <w:r w:rsidR="002C6A84">
        <w:rPr>
          <w:szCs w:val="24"/>
        </w:rPr>
        <w:t>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>помещений в многоквартирных домах п о с т а н о в л я ю:</w:t>
      </w:r>
    </w:p>
    <w:p w:rsidR="00F17EC8" w:rsidRPr="00BC73C2" w:rsidRDefault="007705F9" w:rsidP="00BA4B83">
      <w:pPr>
        <w:spacing w:line="440" w:lineRule="exact"/>
        <w:ind w:firstLine="709"/>
        <w:jc w:val="both"/>
      </w:pPr>
      <w:r w:rsidRPr="00BC73C2">
        <w:t xml:space="preserve">1. </w:t>
      </w:r>
      <w:r w:rsidR="00C3676A" w:rsidRPr="00BC73C2">
        <w:t>Внести изменения в постановление администрации Ленинск-Кузнецкого г</w:t>
      </w:r>
      <w:r w:rsidR="00C3676A" w:rsidRPr="00BC73C2">
        <w:t>о</w:t>
      </w:r>
      <w:r w:rsidR="00C3676A" w:rsidRPr="00BC73C2">
        <w:t xml:space="preserve">родского округа от </w:t>
      </w:r>
      <w:r w:rsidR="00BC73C2" w:rsidRPr="00BC73C2">
        <w:t>12.09.2019 № 1637 «Об утверждении кра</w:t>
      </w:r>
      <w:r w:rsidR="00BC73C2">
        <w:t>ткосрочного плана реализ</w:t>
      </w:r>
      <w:r w:rsidR="00BC73C2">
        <w:t>а</w:t>
      </w:r>
      <w:r w:rsidR="00BC73C2">
        <w:t>ции ре</w:t>
      </w:r>
      <w:r w:rsidR="00BC73C2" w:rsidRPr="00BC73C2">
        <w:t>гиональной программы капитального р</w:t>
      </w:r>
      <w:r w:rsidR="002C6A84">
        <w:t>емонта общего имущества в много</w:t>
      </w:r>
      <w:r w:rsidR="00BC73C2" w:rsidRPr="00BC73C2">
        <w:t>кв</w:t>
      </w:r>
      <w:r w:rsidR="00BC73C2">
        <w:t>а</w:t>
      </w:r>
      <w:r w:rsidR="00BC73C2">
        <w:t>р</w:t>
      </w:r>
      <w:r w:rsidR="00BC73C2">
        <w:t>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Ленинск-Кузнецкому  городскому округу на 2020-2022 годы»</w:t>
      </w:r>
      <w:r w:rsidR="00CD4881">
        <w:t xml:space="preserve"> </w:t>
      </w:r>
      <w:r w:rsidR="007F2DB1">
        <w:t>(</w:t>
      </w:r>
      <w:r w:rsidR="00CD4881">
        <w:t xml:space="preserve">в редакции </w:t>
      </w:r>
      <w:r w:rsidR="007F2DB1">
        <w:t>постановлени</w:t>
      </w:r>
      <w:r w:rsidR="00EB0ADF">
        <w:t>й</w:t>
      </w:r>
      <w:r w:rsidR="007F2DB1">
        <w:t xml:space="preserve"> от 24.01.2020 № 80</w:t>
      </w:r>
      <w:r w:rsidR="00EB0ADF">
        <w:t>, от 09.04.2020 № 553</w:t>
      </w:r>
      <w:r w:rsidR="00181413">
        <w:t>, от 01.02.2021 № 136</w:t>
      </w:r>
      <w:r w:rsidR="007F2DB1">
        <w:t>)</w:t>
      </w:r>
      <w:r w:rsidR="00F17EC8" w:rsidRPr="00BC73C2">
        <w:t>:</w:t>
      </w:r>
    </w:p>
    <w:p w:rsidR="007705F9" w:rsidRPr="00BC73C2" w:rsidRDefault="007705F9" w:rsidP="00BA4B83">
      <w:pPr>
        <w:spacing w:line="440" w:lineRule="exact"/>
        <w:ind w:firstLine="709"/>
        <w:jc w:val="both"/>
        <w:rPr>
          <w:szCs w:val="24"/>
        </w:rPr>
      </w:pPr>
      <w:r w:rsidRPr="00BC73C2">
        <w:t>1.</w:t>
      </w:r>
      <w:r w:rsidR="00BC73C2" w:rsidRPr="00BC73C2">
        <w:t>1</w:t>
      </w:r>
      <w:r w:rsidRPr="00BC73C2">
        <w:t xml:space="preserve">. </w:t>
      </w:r>
      <w:r w:rsidRPr="00BC73C2">
        <w:rPr>
          <w:szCs w:val="24"/>
        </w:rPr>
        <w:t>Краткосрочный план реализации региональной программы капитального р</w:t>
      </w:r>
      <w:r w:rsidRPr="00BC73C2">
        <w:rPr>
          <w:szCs w:val="24"/>
        </w:rPr>
        <w:t>е</w:t>
      </w:r>
      <w:r w:rsidRPr="00BC73C2">
        <w:rPr>
          <w:szCs w:val="24"/>
        </w:rPr>
        <w:t>монта общего 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C73C2">
        <w:rPr>
          <w:szCs w:val="24"/>
        </w:rPr>
        <w:t>Кузбасса</w:t>
      </w:r>
      <w:r w:rsidR="000E589F" w:rsidRPr="00BC73C2">
        <w:rPr>
          <w:szCs w:val="24"/>
        </w:rPr>
        <w:t xml:space="preserve"> </w:t>
      </w:r>
      <w:r w:rsidR="00B125BE">
        <w:rPr>
          <w:szCs w:val="24"/>
        </w:rPr>
        <w:t xml:space="preserve">на </w:t>
      </w:r>
      <w:r w:rsidRPr="00BC73C2">
        <w:rPr>
          <w:szCs w:val="24"/>
        </w:rPr>
        <w:t>2014-2043 годы по Ленинск-Кузнецкому городскому округу на 2020-2022 годы</w:t>
      </w:r>
      <w:r w:rsidR="00D213E3" w:rsidRPr="00BC73C2">
        <w:rPr>
          <w:szCs w:val="24"/>
        </w:rPr>
        <w:t>, утвержденный постановлением, изложить в новой редакции согласно приложению № 1</w:t>
      </w:r>
      <w:r w:rsidR="00BB0F19" w:rsidRPr="00BC73C2">
        <w:rPr>
          <w:szCs w:val="24"/>
        </w:rPr>
        <w:t>.</w:t>
      </w:r>
    </w:p>
    <w:p w:rsidR="00D213E3" w:rsidRPr="00BC73C2" w:rsidRDefault="007705F9" w:rsidP="00C55D10">
      <w:pPr>
        <w:spacing w:line="440" w:lineRule="exact"/>
        <w:ind w:firstLine="709"/>
        <w:jc w:val="both"/>
        <w:rPr>
          <w:szCs w:val="24"/>
        </w:rPr>
      </w:pPr>
      <w:r w:rsidRPr="00BC73C2">
        <w:rPr>
          <w:bCs/>
          <w:szCs w:val="24"/>
        </w:rPr>
        <w:t>1.</w:t>
      </w:r>
      <w:r w:rsidR="00BC73C2" w:rsidRPr="00BC73C2">
        <w:rPr>
          <w:bCs/>
          <w:szCs w:val="24"/>
        </w:rPr>
        <w:t>2</w:t>
      </w:r>
      <w:r w:rsidRPr="00BC73C2">
        <w:rPr>
          <w:bCs/>
          <w:szCs w:val="24"/>
        </w:rPr>
        <w:t xml:space="preserve">. Реестр </w:t>
      </w:r>
      <w:r w:rsidRPr="00BC73C2">
        <w:rPr>
          <w:szCs w:val="24"/>
        </w:rPr>
        <w:t>многоквартирных домов, которые подлежат капитальному ремонту в рамках реализации региональной программы капитального ремонта общего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Pr="00BC73C2">
        <w:rPr>
          <w:szCs w:val="24"/>
        </w:rPr>
        <w:t>на 2014-2043 годы по Л</w:t>
      </w:r>
      <w:r w:rsidRPr="00BC73C2">
        <w:rPr>
          <w:szCs w:val="24"/>
        </w:rPr>
        <w:t>е</w:t>
      </w:r>
      <w:r w:rsidRPr="00BC73C2">
        <w:rPr>
          <w:szCs w:val="24"/>
        </w:rPr>
        <w:lastRenderedPageBreak/>
        <w:t>нинск-Кузнецкому городскому округу на 2020-2022 годы,</w:t>
      </w:r>
      <w:r w:rsidR="00D213E3" w:rsidRPr="00BC73C2">
        <w:t xml:space="preserve"> </w:t>
      </w:r>
      <w:r w:rsidR="00D213E3" w:rsidRPr="00BC73C2">
        <w:rPr>
          <w:szCs w:val="24"/>
        </w:rPr>
        <w:t>утвержденный постановлен</w:t>
      </w:r>
      <w:r w:rsidR="00D213E3" w:rsidRPr="00BC73C2">
        <w:rPr>
          <w:szCs w:val="24"/>
        </w:rPr>
        <w:t>и</w:t>
      </w:r>
      <w:r w:rsidR="00D213E3" w:rsidRPr="00BC73C2">
        <w:rPr>
          <w:szCs w:val="24"/>
        </w:rPr>
        <w:t xml:space="preserve">ем, изложить в новой редакции 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>ланируемые показатели выполнения работ по капитальному ремонту общ</w:t>
      </w:r>
      <w:r w:rsidRPr="00BC73C2">
        <w:rPr>
          <w:bCs/>
          <w:szCs w:val="24"/>
        </w:rPr>
        <w:t>е</w:t>
      </w:r>
      <w:r w:rsidRPr="00BC73C2">
        <w:rPr>
          <w:bCs/>
          <w:szCs w:val="24"/>
        </w:rPr>
        <w:t xml:space="preserve">го имущества в </w:t>
      </w:r>
      <w:r w:rsidRPr="00BC73C2">
        <w:rPr>
          <w:szCs w:val="24"/>
        </w:rPr>
        <w:t xml:space="preserve"> многоквартирных домах по Ленинск-Кузнецкому городскому округу  на 2020-2022</w:t>
      </w:r>
      <w:r w:rsidR="00F716CC" w:rsidRPr="00BC73C2">
        <w:rPr>
          <w:szCs w:val="24"/>
        </w:rPr>
        <w:t xml:space="preserve"> годы</w:t>
      </w:r>
      <w:r w:rsidR="00D213E3" w:rsidRPr="00BC73C2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>утвержденны</w:t>
      </w:r>
      <w:r w:rsidR="000E589F" w:rsidRPr="00BC73C2">
        <w:rPr>
          <w:szCs w:val="24"/>
        </w:rPr>
        <w:t>е</w:t>
      </w:r>
      <w:r w:rsidR="00D213E3" w:rsidRPr="00BC73C2">
        <w:rPr>
          <w:szCs w:val="24"/>
        </w:rPr>
        <w:t xml:space="preserve"> постановлением, изложить в новой редакции согласно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>2. Разместить настоящее постановление на официальном сайте администрации Ленинск-Кузнецкого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>3. Контроль  за  исполнением  постановления  возложить на заместителя главы Ленинск-Кузнецкого городского округа по жилищно-коммунальному хозяйству О.А.Михайлову.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Ленинск-Кузнецкого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r>
              <w:t>К.А.Тихонов</w:t>
            </w:r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r w:rsidRPr="00546805">
              <w:t xml:space="preserve">Ленинск-Кузнецкого   городского </w:t>
            </w:r>
          </w:p>
        </w:tc>
      </w:tr>
      <w:tr w:rsidR="007705F9" w:rsidRPr="00546805" w:rsidTr="00532B7F">
        <w:tc>
          <w:tcPr>
            <w:tcW w:w="1163" w:type="dxa"/>
          </w:tcPr>
          <w:p w:rsidR="007705F9" w:rsidRPr="00546805" w:rsidRDefault="007705F9" w:rsidP="00532B7F">
            <w:r w:rsidRPr="00546805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98676B" w:rsidRDefault="0098676B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09.04.2021</w:t>
            </w:r>
          </w:p>
        </w:tc>
        <w:tc>
          <w:tcPr>
            <w:tcW w:w="425" w:type="dxa"/>
          </w:tcPr>
          <w:p w:rsidR="007705F9" w:rsidRPr="00546805" w:rsidRDefault="007705F9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98676B" w:rsidRDefault="0098676B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 Ленинск-Кузнецкому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8"/>
        <w:gridCol w:w="1930"/>
        <w:gridCol w:w="601"/>
        <w:gridCol w:w="390"/>
        <w:gridCol w:w="861"/>
        <w:gridCol w:w="299"/>
        <w:gridCol w:w="538"/>
        <w:gridCol w:w="803"/>
        <w:gridCol w:w="797"/>
        <w:gridCol w:w="849"/>
        <w:gridCol w:w="867"/>
        <w:gridCol w:w="574"/>
        <w:gridCol w:w="1003"/>
        <w:gridCol w:w="571"/>
        <w:gridCol w:w="571"/>
        <w:gridCol w:w="571"/>
        <w:gridCol w:w="1033"/>
        <w:gridCol w:w="803"/>
        <w:gridCol w:w="764"/>
        <w:gridCol w:w="864"/>
      </w:tblGrid>
      <w:tr w:rsidR="007705F9" w:rsidRPr="00546805" w:rsidTr="00793EC8">
        <w:trPr>
          <w:trHeight w:val="409"/>
          <w:jc w:val="center"/>
        </w:trPr>
        <w:tc>
          <w:tcPr>
            <w:tcW w:w="136" w:type="pct"/>
            <w:gridSpan w:val="2"/>
            <w:vMerge w:val="restart"/>
            <w:vAlign w:val="center"/>
          </w:tcPr>
          <w:p w:rsidR="007705F9" w:rsidRPr="00546805" w:rsidRDefault="007705F9" w:rsidP="00A9141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639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го дома (далее - МКД)</w:t>
            </w:r>
          </w:p>
        </w:tc>
        <w:tc>
          <w:tcPr>
            <w:tcW w:w="328" w:type="pct"/>
            <w:gridSpan w:val="2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7705F9" w:rsidRPr="00546805" w:rsidRDefault="007705F9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832" w:type="pct"/>
            <w:gridSpan w:val="3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90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241" w:type="pct"/>
            <w:gridSpan w:val="5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Удельная стоимость капитального ремонта 1 кв.м общей площади помещений МКД</w:t>
            </w:r>
          </w:p>
        </w:tc>
        <w:tc>
          <w:tcPr>
            <w:tcW w:w="25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546805">
              <w:rPr>
                <w:color w:val="000000"/>
                <w:sz w:val="16"/>
                <w:szCs w:val="16"/>
              </w:rPr>
              <w:t>кв.м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8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заверш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ния работ</w:t>
            </w: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7705F9" w:rsidRPr="00546805" w:rsidRDefault="007705F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gridSpan w:val="4"/>
            <w:vAlign w:val="center"/>
          </w:tcPr>
          <w:p w:rsidR="007705F9" w:rsidRPr="00546805" w:rsidRDefault="007705F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2241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42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51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кв.м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кв.м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A2FBA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A2FBA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266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253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B91959" w:rsidRPr="00AC27E0" w:rsidTr="00BA655A">
        <w:trPr>
          <w:trHeight w:val="455"/>
          <w:jc w:val="center"/>
        </w:trPr>
        <w:tc>
          <w:tcPr>
            <w:tcW w:w="775" w:type="pct"/>
            <w:gridSpan w:val="3"/>
            <w:vAlign w:val="center"/>
          </w:tcPr>
          <w:p w:rsidR="00B91959" w:rsidRPr="00AC27E0" w:rsidRDefault="00B91959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9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193 021,5</w:t>
            </w:r>
          </w:p>
        </w:tc>
        <w:tc>
          <w:tcPr>
            <w:tcW w:w="264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170 383,2</w:t>
            </w:r>
          </w:p>
        </w:tc>
        <w:tc>
          <w:tcPr>
            <w:tcW w:w="281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4 626,0</w:t>
            </w:r>
          </w:p>
        </w:tc>
        <w:tc>
          <w:tcPr>
            <w:tcW w:w="287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159 606,9</w:t>
            </w:r>
          </w:p>
        </w:tc>
        <w:tc>
          <w:tcPr>
            <w:tcW w:w="190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6 109</w:t>
            </w:r>
          </w:p>
        </w:tc>
        <w:tc>
          <w:tcPr>
            <w:tcW w:w="332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169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802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169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802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3 655,12</w:t>
            </w:r>
          </w:p>
        </w:tc>
        <w:tc>
          <w:tcPr>
            <w:tcW w:w="253" w:type="pct"/>
            <w:noWrap/>
            <w:vAlign w:val="center"/>
          </w:tcPr>
          <w:p w:rsidR="00B91959" w:rsidRPr="00B91959" w:rsidRDefault="00B91959" w:rsidP="00B9195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3 655,12</w:t>
            </w:r>
          </w:p>
        </w:tc>
        <w:tc>
          <w:tcPr>
            <w:tcW w:w="286" w:type="pct"/>
            <w:noWrap/>
            <w:vAlign w:val="center"/>
          </w:tcPr>
          <w:p w:rsidR="00B91959" w:rsidRPr="00CD03A1" w:rsidRDefault="00B91959" w:rsidP="003641C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B91959" w:rsidRPr="00AC27E0" w:rsidTr="00BA655A">
        <w:trPr>
          <w:trHeight w:val="419"/>
          <w:jc w:val="center"/>
        </w:trPr>
        <w:tc>
          <w:tcPr>
            <w:tcW w:w="775" w:type="pct"/>
            <w:gridSpan w:val="3"/>
            <w:vAlign w:val="center"/>
          </w:tcPr>
          <w:p w:rsidR="00B91959" w:rsidRPr="00AC27E0" w:rsidRDefault="00B91959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8" w:type="pct"/>
            <w:noWrap/>
            <w:vAlign w:val="center"/>
          </w:tcPr>
          <w:p w:rsidR="00B91959" w:rsidRPr="00AC27E0" w:rsidRDefault="00B91959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74 673,6</w:t>
            </w:r>
          </w:p>
        </w:tc>
        <w:tc>
          <w:tcPr>
            <w:tcW w:w="264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66 413,5</w:t>
            </w:r>
          </w:p>
        </w:tc>
        <w:tc>
          <w:tcPr>
            <w:tcW w:w="281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902,4</w:t>
            </w:r>
          </w:p>
        </w:tc>
        <w:tc>
          <w:tcPr>
            <w:tcW w:w="287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62 641,8</w:t>
            </w:r>
          </w:p>
        </w:tc>
        <w:tc>
          <w:tcPr>
            <w:tcW w:w="190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2 361</w:t>
            </w:r>
          </w:p>
        </w:tc>
        <w:tc>
          <w:tcPr>
            <w:tcW w:w="33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53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86" w:type="pct"/>
            <w:noWrap/>
            <w:vAlign w:val="center"/>
          </w:tcPr>
          <w:p w:rsidR="00B91959" w:rsidRPr="007C59BD" w:rsidRDefault="00B91959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B0ADF" w:rsidRPr="00AC27E0" w:rsidTr="00EB0ADF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EB0ADF" w:rsidRPr="00AC27E0" w:rsidRDefault="00EB0ADF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EB0ADF" w:rsidRPr="001B0F32" w:rsidRDefault="00EB0ADF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                        пер. Ленский, д.4</w:t>
            </w:r>
          </w:p>
        </w:tc>
        <w:tc>
          <w:tcPr>
            <w:tcW w:w="199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EB0ADF" w:rsidRPr="001B0F32" w:rsidRDefault="00EB0AD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655,9</w:t>
            </w:r>
          </w:p>
        </w:tc>
        <w:tc>
          <w:tcPr>
            <w:tcW w:w="264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614,6</w:t>
            </w:r>
          </w:p>
        </w:tc>
        <w:tc>
          <w:tcPr>
            <w:tcW w:w="281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40,5</w:t>
            </w:r>
          </w:p>
        </w:tc>
        <w:tc>
          <w:tcPr>
            <w:tcW w:w="287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574,1</w:t>
            </w:r>
          </w:p>
        </w:tc>
        <w:tc>
          <w:tcPr>
            <w:tcW w:w="190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EB0ADF" w:rsidRPr="00EB0ADF" w:rsidRDefault="005F478C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EB0ADF" w:rsidRPr="00EB0ADF" w:rsidRDefault="005F478C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266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53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86" w:type="pct"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31.12.2020</w:t>
            </w:r>
          </w:p>
        </w:tc>
      </w:tr>
      <w:tr w:rsidR="00826679" w:rsidRPr="003641C8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826679" w:rsidRPr="00A30E8A" w:rsidRDefault="00C856D8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826679" w:rsidRPr="001B0F32" w:rsidRDefault="00826679" w:rsidP="00826679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пр-т Кирова, д.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036A1">
              <w:rPr>
                <w:sz w:val="18"/>
                <w:szCs w:val="18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2036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2036A1" w:rsidRDefault="00293430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826679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3 087,6</w:t>
            </w:r>
          </w:p>
        </w:tc>
        <w:tc>
          <w:tcPr>
            <w:tcW w:w="264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281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190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2036A1" w:rsidRDefault="00826679" w:rsidP="007201C2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7201C2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7201C2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2036A1" w:rsidRDefault="00826679" w:rsidP="00AA2FBA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AA2FBA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AA2FBA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53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86" w:type="pct"/>
            <w:vAlign w:val="center"/>
          </w:tcPr>
          <w:p w:rsidR="00826679" w:rsidRPr="002036A1" w:rsidRDefault="00826679" w:rsidP="008266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793E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пр-т Кирова, д.118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266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C856D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пр-т Ленина, д.30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266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53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93EC8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856D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2036A1" w:rsidRDefault="00C856D8" w:rsidP="002036A1">
            <w:pPr>
              <w:ind w:left="-57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 xml:space="preserve">г. Ленинск-Кузнецкий,                   пр.  Ленина, </w:t>
            </w:r>
            <w:r>
              <w:rPr>
                <w:color w:val="000000"/>
                <w:sz w:val="16"/>
                <w:szCs w:val="16"/>
              </w:rPr>
              <w:t>д.</w:t>
            </w:r>
            <w:r w:rsidRPr="002036A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2036A1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C856D8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19 177,5</w:t>
            </w:r>
          </w:p>
        </w:tc>
        <w:tc>
          <w:tcPr>
            <w:tcW w:w="264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16 871,3</w:t>
            </w:r>
          </w:p>
        </w:tc>
        <w:tc>
          <w:tcPr>
            <w:tcW w:w="281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122,1</w:t>
            </w:r>
          </w:p>
        </w:tc>
        <w:tc>
          <w:tcPr>
            <w:tcW w:w="287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16 749,2</w:t>
            </w:r>
          </w:p>
        </w:tc>
        <w:tc>
          <w:tcPr>
            <w:tcW w:w="190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17DDF">
            <w:pPr>
              <w:jc w:val="center"/>
              <w:rPr>
                <w:color w:val="000000"/>
                <w:sz w:val="16"/>
                <w:szCs w:val="16"/>
              </w:rPr>
            </w:pPr>
            <w:r w:rsidRPr="00C17DDF">
              <w:rPr>
                <w:color w:val="000000"/>
                <w:sz w:val="16"/>
                <w:szCs w:val="16"/>
              </w:rPr>
              <w:t>0,00</w:t>
            </w:r>
            <w:r w:rsidR="00C856D8" w:rsidRPr="00C856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53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86" w:type="pct"/>
            <w:vAlign w:val="center"/>
          </w:tcPr>
          <w:p w:rsidR="00C856D8" w:rsidRPr="002036A1" w:rsidRDefault="00C856D8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пр-т Ленина, д.67/4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       пр-т Ленина, д.82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C856D8" w:rsidRPr="001B0F32" w:rsidRDefault="00C856D8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ул. Аккумуляторная, д.9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86" w:type="pct"/>
            <w:vAlign w:val="center"/>
          </w:tcPr>
          <w:p w:rsidR="00C856D8" w:rsidRPr="001B0F32" w:rsidRDefault="00C856D8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 Ленинск-Кузнецкий,                                                ул. Вокзальная, д.26а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559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1 671,38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1 460,02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 Ленинск-Кузнецкий,                                                 ул. Горького, д.24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2 030,26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1 768,66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 ул. Лермонтова, д.4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 Ленинск-Кузнецкий,                                                ул. Менделеева, д.15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1 468,08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1 276,77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                 ул.Пушкина, д.6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                             ул.Пушкина, д.12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 Ленинск-Кузнецкий,                                                                ул. Розы Люксембург, д.27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595,66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601,81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 ул. Суворова, д.9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7 305678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305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678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  ул. Шишлянникова, д.1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86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г.Ленинск-Кузнецкий,                                                                 ул. Юргинская, д.4/2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4 593,2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B91959" w:rsidRPr="00691166" w:rsidTr="00BA655A">
        <w:trPr>
          <w:trHeight w:val="417"/>
          <w:jc w:val="center"/>
        </w:trPr>
        <w:tc>
          <w:tcPr>
            <w:tcW w:w="775" w:type="pct"/>
            <w:gridSpan w:val="3"/>
            <w:vAlign w:val="center"/>
          </w:tcPr>
          <w:p w:rsidR="00B91959" w:rsidRPr="00691166" w:rsidRDefault="00B9195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691166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B91959" w:rsidRPr="00A56005" w:rsidRDefault="00B919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B91959" w:rsidRPr="00A56005" w:rsidRDefault="00B919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B91959" w:rsidRPr="00A56005" w:rsidRDefault="00B919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B91959" w:rsidRPr="00A56005" w:rsidRDefault="00B919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B91959" w:rsidRPr="00A56005" w:rsidRDefault="00B919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82 162,8</w:t>
            </w:r>
          </w:p>
        </w:tc>
        <w:tc>
          <w:tcPr>
            <w:tcW w:w="264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73 176,4</w:t>
            </w:r>
          </w:p>
        </w:tc>
        <w:tc>
          <w:tcPr>
            <w:tcW w:w="281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1 989,4</w:t>
            </w:r>
          </w:p>
        </w:tc>
        <w:tc>
          <w:tcPr>
            <w:tcW w:w="287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69 029,2</w:t>
            </w:r>
          </w:p>
        </w:tc>
        <w:tc>
          <w:tcPr>
            <w:tcW w:w="190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2 518</w:t>
            </w:r>
          </w:p>
        </w:tc>
        <w:tc>
          <w:tcPr>
            <w:tcW w:w="33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098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616,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098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616</w:t>
            </w: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711,96</w:t>
            </w:r>
          </w:p>
        </w:tc>
        <w:tc>
          <w:tcPr>
            <w:tcW w:w="253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711,96</w:t>
            </w:r>
          </w:p>
        </w:tc>
        <w:tc>
          <w:tcPr>
            <w:tcW w:w="286" w:type="pct"/>
            <w:noWrap/>
            <w:vAlign w:val="center"/>
          </w:tcPr>
          <w:p w:rsidR="00B91959" w:rsidRPr="00A56005" w:rsidRDefault="00B91959" w:rsidP="00504413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856D8" w:rsidRPr="00691166" w:rsidTr="00C856D8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CD03A1" w:rsidRDefault="00026CEB" w:rsidP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5" w:type="pct"/>
            <w:gridSpan w:val="2"/>
          </w:tcPr>
          <w:p w:rsidR="00C856D8" w:rsidRPr="00CD03A1" w:rsidRDefault="00C856D8" w:rsidP="00C856D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 Ленинск-Кузнецкий,                                                      пер. Трестовский, д.3</w:t>
            </w:r>
          </w:p>
        </w:tc>
        <w:tc>
          <w:tcPr>
            <w:tcW w:w="199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пичн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64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81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90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2 208,92</w:t>
            </w:r>
          </w:p>
        </w:tc>
        <w:tc>
          <w:tcPr>
            <w:tcW w:w="253" w:type="pct"/>
            <w:noWrap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1 744,36</w:t>
            </w:r>
          </w:p>
        </w:tc>
        <w:tc>
          <w:tcPr>
            <w:tcW w:w="286" w:type="pct"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31.12.2020</w:t>
            </w:r>
          </w:p>
        </w:tc>
      </w:tr>
      <w:tr w:rsidR="003B0FE9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3B0FE9" w:rsidRPr="00691166" w:rsidRDefault="003B0FE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pct"/>
            <w:gridSpan w:val="2"/>
            <w:vAlign w:val="center"/>
          </w:tcPr>
          <w:p w:rsidR="003B0FE9" w:rsidRPr="00006D2A" w:rsidRDefault="003B0FE9" w:rsidP="003641C8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г.Ленинск-Кузнецкий,                                                                    пр-т Кирова, д.77</w:t>
            </w:r>
          </w:p>
        </w:tc>
        <w:tc>
          <w:tcPr>
            <w:tcW w:w="199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12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3 419,9</w:t>
            </w:r>
          </w:p>
        </w:tc>
        <w:tc>
          <w:tcPr>
            <w:tcW w:w="264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3 264,1</w:t>
            </w:r>
          </w:p>
        </w:tc>
        <w:tc>
          <w:tcPr>
            <w:tcW w:w="281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28,4</w:t>
            </w:r>
          </w:p>
        </w:tc>
        <w:tc>
          <w:tcPr>
            <w:tcW w:w="287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2 506,5</w:t>
            </w:r>
          </w:p>
        </w:tc>
        <w:tc>
          <w:tcPr>
            <w:tcW w:w="190" w:type="pct"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066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066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266" w:type="pct"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1 552,33</w:t>
            </w:r>
          </w:p>
        </w:tc>
        <w:tc>
          <w:tcPr>
            <w:tcW w:w="253" w:type="pct"/>
            <w:noWrap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1 552,33</w:t>
            </w:r>
          </w:p>
        </w:tc>
        <w:tc>
          <w:tcPr>
            <w:tcW w:w="286" w:type="pct"/>
            <w:vAlign w:val="center"/>
          </w:tcPr>
          <w:p w:rsidR="003B0FE9" w:rsidRPr="00A56005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3B0FE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3B0FE9" w:rsidRPr="00691166" w:rsidRDefault="003B0FE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45" w:type="pct"/>
            <w:gridSpan w:val="2"/>
            <w:vAlign w:val="center"/>
          </w:tcPr>
          <w:p w:rsidR="003B0FE9" w:rsidRPr="00006D2A" w:rsidRDefault="003B0FE9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пр-т Кирова, д.97</w:t>
            </w:r>
          </w:p>
        </w:tc>
        <w:tc>
          <w:tcPr>
            <w:tcW w:w="199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1 376,7</w:t>
            </w:r>
          </w:p>
        </w:tc>
        <w:tc>
          <w:tcPr>
            <w:tcW w:w="264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1 268,9</w:t>
            </w:r>
          </w:p>
        </w:tc>
        <w:tc>
          <w:tcPr>
            <w:tcW w:w="281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104,3</w:t>
            </w:r>
          </w:p>
        </w:tc>
        <w:tc>
          <w:tcPr>
            <w:tcW w:w="287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1 123,8</w:t>
            </w:r>
          </w:p>
        </w:tc>
        <w:tc>
          <w:tcPr>
            <w:tcW w:w="190" w:type="pct"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706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706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66" w:type="pct"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2 132,77</w:t>
            </w:r>
          </w:p>
        </w:tc>
        <w:tc>
          <w:tcPr>
            <w:tcW w:w="253" w:type="pct"/>
            <w:noWrap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2 132,77</w:t>
            </w:r>
          </w:p>
        </w:tc>
        <w:tc>
          <w:tcPr>
            <w:tcW w:w="286" w:type="pct"/>
            <w:vAlign w:val="center"/>
          </w:tcPr>
          <w:p w:rsidR="003B0FE9" w:rsidRPr="00A56005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r w:rsidRPr="000427A9">
              <w:rPr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8 815,4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7 789,6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75,2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7 714,4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r w:rsidRPr="000427A9">
              <w:rPr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12 799,2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11 297,4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129,5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11 167,9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395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504413" w:rsidRDefault="00504413" w:rsidP="00060B88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10</w:t>
            </w:r>
            <w:r w:rsidR="00060B88">
              <w:rPr>
                <w:color w:val="000000"/>
                <w:sz w:val="16"/>
                <w:szCs w:val="16"/>
              </w:rPr>
              <w:t> </w:t>
            </w:r>
            <w:r w:rsidRPr="00504413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504413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504413" w:rsidRDefault="00504413" w:rsidP="00060B88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10</w:t>
            </w:r>
            <w:r w:rsidR="00060B88">
              <w:rPr>
                <w:color w:val="000000"/>
                <w:sz w:val="16"/>
                <w:szCs w:val="16"/>
              </w:rPr>
              <w:t> </w:t>
            </w:r>
            <w:r w:rsidRPr="00504413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504413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293430">
        <w:trPr>
          <w:trHeight w:val="323"/>
          <w:jc w:val="center"/>
        </w:trPr>
        <w:tc>
          <w:tcPr>
            <w:tcW w:w="130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5" w:type="pct"/>
            <w:gridSpan w:val="2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r w:rsidRPr="000427A9">
              <w:rPr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8 815,4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7 789,6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75,2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7 714,4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508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333,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86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691166" w:rsidRDefault="00026CEB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д.82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3B0FE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3B0FE9" w:rsidRPr="00B85E6D" w:rsidRDefault="003B0FE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3B0FE9" w:rsidRPr="00006D2A" w:rsidRDefault="003B0FE9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ул. Левитана, д.30</w:t>
            </w:r>
          </w:p>
        </w:tc>
        <w:tc>
          <w:tcPr>
            <w:tcW w:w="19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1 336,1</w:t>
            </w:r>
          </w:p>
        </w:tc>
        <w:tc>
          <w:tcPr>
            <w:tcW w:w="264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1 239,3</w:t>
            </w:r>
          </w:p>
        </w:tc>
        <w:tc>
          <w:tcPr>
            <w:tcW w:w="281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38,2</w:t>
            </w:r>
          </w:p>
        </w:tc>
        <w:tc>
          <w:tcPr>
            <w:tcW w:w="287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885,9</w:t>
            </w:r>
          </w:p>
        </w:tc>
        <w:tc>
          <w:tcPr>
            <w:tcW w:w="190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3B0FE9" w:rsidRPr="00A56005" w:rsidRDefault="005F478C" w:rsidP="00A560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2 540,</w:t>
            </w:r>
            <w:r w:rsidR="003B0FE9" w:rsidRPr="003B0FE9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A56005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A56005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540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266" w:type="pct"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53" w:type="pct"/>
            <w:vAlign w:val="center"/>
          </w:tcPr>
          <w:p w:rsidR="003B0FE9" w:rsidRPr="003B0FE9" w:rsidRDefault="003B0FE9" w:rsidP="003B0F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86" w:type="pct"/>
            <w:vAlign w:val="center"/>
          </w:tcPr>
          <w:p w:rsidR="003B0FE9" w:rsidRPr="00A56005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br/>
            </w: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C856D8" w:rsidRPr="00AC27E0" w:rsidRDefault="00C856D8" w:rsidP="00CA6C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826679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ул. Левитана, д.42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826679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г.Ленинск-Кузнецкий,                                                                   ул. Ленская, д.11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93083D" w:rsidRDefault="00026CEB" w:rsidP="00081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C856D8" w:rsidRPr="00006D2A" w:rsidRDefault="00C856D8" w:rsidP="0008127F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г.Ленинск-Кузнецкий,                                                                              ул. Менделеева, д.4</w:t>
            </w:r>
          </w:p>
        </w:tc>
        <w:tc>
          <w:tcPr>
            <w:tcW w:w="19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64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90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53" w:type="pct"/>
            <w:vAlign w:val="center"/>
          </w:tcPr>
          <w:p w:rsidR="00C856D8" w:rsidRPr="00A56005" w:rsidRDefault="00C856D8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 ул. 7 Микрорайон, д.3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4 367,9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3 917,3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182,0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3 735,3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пр-т Текстильщиков, д.10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4 572,3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3 995,4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130,1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3 865,3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C856D8" w:rsidRPr="00824181" w:rsidRDefault="00C856D8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1B619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pct"/>
            <w:gridSpan w:val="2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6 616,7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5 781,5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5 183,8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173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86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AB7CE9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AB7CE9" w:rsidRPr="00824181" w:rsidRDefault="00AB7CE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45" w:type="pct"/>
            <w:gridSpan w:val="2"/>
            <w:vAlign w:val="center"/>
          </w:tcPr>
          <w:p w:rsidR="00AB7CE9" w:rsidRPr="00006D2A" w:rsidRDefault="00AB7CE9" w:rsidP="003641C8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г.Ленинск-Кузнецкий,                                                                          пр-т Шахтеров, д.48а</w:t>
            </w:r>
          </w:p>
        </w:tc>
        <w:tc>
          <w:tcPr>
            <w:tcW w:w="199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1 355,3</w:t>
            </w:r>
          </w:p>
        </w:tc>
        <w:tc>
          <w:tcPr>
            <w:tcW w:w="264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1 248,4</w:t>
            </w:r>
          </w:p>
        </w:tc>
        <w:tc>
          <w:tcPr>
            <w:tcW w:w="281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41,5</w:t>
            </w:r>
          </w:p>
        </w:tc>
        <w:tc>
          <w:tcPr>
            <w:tcW w:w="287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1 206,9</w:t>
            </w:r>
          </w:p>
        </w:tc>
        <w:tc>
          <w:tcPr>
            <w:tcW w:w="190" w:type="pct"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AB7CE9" w:rsidRPr="00AB7CE9" w:rsidRDefault="00AB7CE9" w:rsidP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B7CE9">
              <w:rPr>
                <w:color w:val="000000"/>
                <w:sz w:val="16"/>
                <w:szCs w:val="16"/>
              </w:rPr>
              <w:t>732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B7CE9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AB7CE9" w:rsidRPr="00AB7CE9" w:rsidRDefault="00AB7CE9" w:rsidP="005F478C">
            <w:pPr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B7CE9">
              <w:rPr>
                <w:color w:val="000000"/>
                <w:sz w:val="16"/>
                <w:szCs w:val="16"/>
              </w:rPr>
              <w:t>732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B7CE9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266" w:type="pct"/>
            <w:vAlign w:val="center"/>
          </w:tcPr>
          <w:p w:rsidR="00AB7CE9" w:rsidRPr="00AB7CE9" w:rsidRDefault="00AB7CE9" w:rsidP="00AB7C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2 188,76</w:t>
            </w:r>
          </w:p>
        </w:tc>
        <w:tc>
          <w:tcPr>
            <w:tcW w:w="253" w:type="pct"/>
            <w:noWrap/>
            <w:vAlign w:val="center"/>
          </w:tcPr>
          <w:p w:rsidR="00AB7CE9" w:rsidRPr="00AB7CE9" w:rsidRDefault="00AB7CE9" w:rsidP="00AB7C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2 188,76</w:t>
            </w:r>
          </w:p>
        </w:tc>
        <w:tc>
          <w:tcPr>
            <w:tcW w:w="286" w:type="pct"/>
            <w:vAlign w:val="center"/>
          </w:tcPr>
          <w:p w:rsidR="00AB7CE9" w:rsidRPr="00A56005" w:rsidRDefault="00AB7C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AB7CE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AB7CE9" w:rsidRPr="00824181" w:rsidRDefault="00AB7CE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45" w:type="pct"/>
            <w:gridSpan w:val="2"/>
            <w:vAlign w:val="center"/>
          </w:tcPr>
          <w:p w:rsidR="00AB7CE9" w:rsidRPr="00006D2A" w:rsidRDefault="00AB7CE9" w:rsidP="003641C8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пр-т Шахтеров, д.50а</w:t>
            </w:r>
          </w:p>
        </w:tc>
        <w:tc>
          <w:tcPr>
            <w:tcW w:w="199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н.</w:t>
            </w:r>
          </w:p>
        </w:tc>
        <w:tc>
          <w:tcPr>
            <w:tcW w:w="9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1 268,5</w:t>
            </w:r>
          </w:p>
        </w:tc>
        <w:tc>
          <w:tcPr>
            <w:tcW w:w="264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1 188,3</w:t>
            </w:r>
          </w:p>
        </w:tc>
        <w:tc>
          <w:tcPr>
            <w:tcW w:w="281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537,8</w:t>
            </w:r>
          </w:p>
        </w:tc>
        <w:tc>
          <w:tcPr>
            <w:tcW w:w="287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420,4</w:t>
            </w:r>
          </w:p>
        </w:tc>
        <w:tc>
          <w:tcPr>
            <w:tcW w:w="190" w:type="pct"/>
            <w:vAlign w:val="center"/>
          </w:tcPr>
          <w:p w:rsidR="00AB7CE9" w:rsidRPr="00A56005" w:rsidRDefault="00AB7CE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AB7CE9" w:rsidRPr="00AB7CE9" w:rsidRDefault="00AB7CE9" w:rsidP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B7CE9">
              <w:rPr>
                <w:color w:val="000000"/>
                <w:sz w:val="16"/>
                <w:szCs w:val="16"/>
              </w:rPr>
              <w:t>290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B7CE9">
              <w:rPr>
                <w:color w:val="000000"/>
                <w:sz w:val="16"/>
                <w:szCs w:val="16"/>
              </w:rPr>
              <w:t>799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AB7CE9" w:rsidRPr="00A56005" w:rsidRDefault="00AB7CE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AB7CE9" w:rsidRPr="00AB7CE9" w:rsidRDefault="00AB7CE9" w:rsidP="005F478C">
            <w:pPr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B7CE9">
              <w:rPr>
                <w:color w:val="000000"/>
                <w:sz w:val="16"/>
                <w:szCs w:val="16"/>
              </w:rPr>
              <w:t>290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B7CE9">
              <w:rPr>
                <w:color w:val="000000"/>
                <w:sz w:val="16"/>
                <w:szCs w:val="16"/>
              </w:rPr>
              <w:t>799</w:t>
            </w:r>
          </w:p>
        </w:tc>
        <w:tc>
          <w:tcPr>
            <w:tcW w:w="266" w:type="pct"/>
            <w:vAlign w:val="center"/>
          </w:tcPr>
          <w:p w:rsidR="00AB7CE9" w:rsidRPr="00AB7CE9" w:rsidRDefault="00AB7CE9" w:rsidP="00AB7C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2 769,33</w:t>
            </w:r>
          </w:p>
        </w:tc>
        <w:tc>
          <w:tcPr>
            <w:tcW w:w="253" w:type="pct"/>
            <w:noWrap/>
            <w:vAlign w:val="center"/>
          </w:tcPr>
          <w:p w:rsidR="00AB7CE9" w:rsidRPr="00AB7CE9" w:rsidRDefault="00AB7CE9" w:rsidP="00AB7CE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B7CE9">
              <w:rPr>
                <w:color w:val="000000"/>
                <w:sz w:val="16"/>
                <w:szCs w:val="16"/>
              </w:rPr>
              <w:t>2 769,33</w:t>
            </w:r>
          </w:p>
        </w:tc>
        <w:tc>
          <w:tcPr>
            <w:tcW w:w="286" w:type="pct"/>
            <w:vAlign w:val="center"/>
          </w:tcPr>
          <w:p w:rsidR="00AB7CE9" w:rsidRPr="00A56005" w:rsidRDefault="00AB7C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B91959" w:rsidRPr="00C30FCA" w:rsidTr="00BA655A">
        <w:trPr>
          <w:trHeight w:val="335"/>
          <w:jc w:val="center"/>
        </w:trPr>
        <w:tc>
          <w:tcPr>
            <w:tcW w:w="775" w:type="pct"/>
            <w:gridSpan w:val="3"/>
            <w:vAlign w:val="center"/>
          </w:tcPr>
          <w:p w:rsidR="00B91959" w:rsidRPr="00C30FCA" w:rsidRDefault="00B9195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0FCA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C30FC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B91959" w:rsidRPr="00C30FCA" w:rsidRDefault="00B9195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B91959" w:rsidRPr="00C30FCA" w:rsidRDefault="00B9195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B91959" w:rsidRPr="00C30FCA" w:rsidRDefault="00B9195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B91959" w:rsidRPr="00C30FCA" w:rsidRDefault="00B9195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B91959" w:rsidRPr="00C30FCA" w:rsidRDefault="00B9195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36 185,1</w:t>
            </w:r>
          </w:p>
        </w:tc>
        <w:tc>
          <w:tcPr>
            <w:tcW w:w="264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30 793,3</w:t>
            </w:r>
          </w:p>
        </w:tc>
        <w:tc>
          <w:tcPr>
            <w:tcW w:w="281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1 734,2</w:t>
            </w:r>
          </w:p>
        </w:tc>
        <w:tc>
          <w:tcPr>
            <w:tcW w:w="287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27 935,9</w:t>
            </w:r>
          </w:p>
        </w:tc>
        <w:tc>
          <w:tcPr>
            <w:tcW w:w="190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1 230</w:t>
            </w:r>
          </w:p>
        </w:tc>
        <w:tc>
          <w:tcPr>
            <w:tcW w:w="33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224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224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266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2 183,08</w:t>
            </w:r>
          </w:p>
        </w:tc>
        <w:tc>
          <w:tcPr>
            <w:tcW w:w="253" w:type="pct"/>
            <w:noWrap/>
            <w:vAlign w:val="center"/>
          </w:tcPr>
          <w:p w:rsidR="00B91959" w:rsidRPr="00B91959" w:rsidRDefault="00B91959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2 183,08</w:t>
            </w:r>
          </w:p>
        </w:tc>
        <w:tc>
          <w:tcPr>
            <w:tcW w:w="286" w:type="pct"/>
            <w:noWrap/>
            <w:vAlign w:val="center"/>
          </w:tcPr>
          <w:p w:rsidR="00B91959" w:rsidRPr="00C30FCA" w:rsidRDefault="00B91959" w:rsidP="00967B99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0FE9" w:rsidRPr="00B91959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г.Ленинск-Кузнецкий,                                                                        ул. Васильева, д.12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1987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2 893,1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2 620,7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100,5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2 401,1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225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225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г.Ленинск-Кузнецкий,                                                                     ул. Горького, д.19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3F02A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B91959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 xml:space="preserve">г.Ленинск-Кузнецкий,                                                                     </w:t>
            </w:r>
            <w:r>
              <w:rPr>
                <w:sz w:val="16"/>
                <w:szCs w:val="16"/>
              </w:rPr>
              <w:t>пер.Ленский, 6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 w:rsidP="00B9195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 w:rsidP="00B9195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 w:rsidP="00B9195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 w:rsidP="00B91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 w:rsidP="00B91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617,8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68,3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549,5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390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390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2 251,44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24723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2 251,44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24723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г.Ленинск-Кузнецкий,                                                                ул. Пирогова, д.9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2002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 w:rsidP="00F716CC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4 741,5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3 960,3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488,7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3 471,6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г.Ленинск-Кузнецкий,                                                                    ул. Пушкина, д.68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 w:rsidP="00F716CC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г.Ленинск-Кузнецкий,                                                                 пр-т Текстильщиков, д.4/1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1976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6 312,9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5 730,4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148,2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5 368,5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170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170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Текстильщиков, д.9/1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117,4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4 816,2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               ул. Топкинская, д.156б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498,8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451,3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25,0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426,3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пр-т Шахтеров, д.48б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1972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1 366,8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1 233,0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81,9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1 151,1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3B0FE9" w:rsidRPr="00B91959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3B0FE9" w:rsidRPr="00B91959" w:rsidRDefault="003B0FE9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vAlign w:val="center"/>
          </w:tcPr>
          <w:p w:rsidR="003B0FE9" w:rsidRPr="00B91959" w:rsidRDefault="003B0FE9" w:rsidP="003641C8">
            <w:pPr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ул. Шилина, д.6</w:t>
            </w:r>
          </w:p>
        </w:tc>
        <w:tc>
          <w:tcPr>
            <w:tcW w:w="1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кирпичн.</w:t>
            </w:r>
          </w:p>
        </w:tc>
        <w:tc>
          <w:tcPr>
            <w:tcW w:w="9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1 867,0</w:t>
            </w:r>
          </w:p>
        </w:tc>
        <w:tc>
          <w:tcPr>
            <w:tcW w:w="264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1 594,0</w:t>
            </w:r>
          </w:p>
        </w:tc>
        <w:tc>
          <w:tcPr>
            <w:tcW w:w="281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542,8</w:t>
            </w:r>
          </w:p>
        </w:tc>
        <w:tc>
          <w:tcPr>
            <w:tcW w:w="287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649,1</w:t>
            </w:r>
          </w:p>
        </w:tc>
        <w:tc>
          <w:tcPr>
            <w:tcW w:w="190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32" w:type="pct"/>
            <w:noWrap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3B0FE9" w:rsidRPr="003B0FE9" w:rsidRDefault="003B0FE9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66" w:type="pct"/>
            <w:vAlign w:val="center"/>
          </w:tcPr>
          <w:p w:rsidR="003B0FE9" w:rsidRPr="00B91959" w:rsidRDefault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1 908,90</w:t>
            </w:r>
          </w:p>
        </w:tc>
        <w:tc>
          <w:tcPr>
            <w:tcW w:w="253" w:type="pct"/>
            <w:noWrap/>
            <w:vAlign w:val="center"/>
          </w:tcPr>
          <w:p w:rsidR="003B0FE9" w:rsidRPr="00B91959" w:rsidRDefault="003B0FE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1 908,90</w:t>
            </w:r>
          </w:p>
        </w:tc>
        <w:tc>
          <w:tcPr>
            <w:tcW w:w="286" w:type="pct"/>
            <w:vAlign w:val="center"/>
          </w:tcPr>
          <w:p w:rsidR="003B0FE9" w:rsidRPr="00B91959" w:rsidRDefault="003B0FE9" w:rsidP="00661FD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</w:tbl>
    <w:p w:rsidR="007705F9" w:rsidRPr="005777C6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A925CC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r w:rsidRPr="007F3BF2">
        <w:rPr>
          <w:szCs w:val="24"/>
        </w:rPr>
        <w:t>Ленинск-Кузнецкого городского округа</w:t>
      </w:r>
    </w:p>
    <w:p w:rsidR="007705F9" w:rsidRPr="00247237" w:rsidRDefault="007705F9" w:rsidP="00247237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r w:rsidR="00FE4989">
        <w:t>О.А.Михайлов</w:t>
      </w:r>
      <w:r w:rsidR="00247237">
        <w:t>а</w:t>
      </w: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Default="007705F9" w:rsidP="00CD03A1">
            <w:pPr>
              <w:tabs>
                <w:tab w:val="left" w:pos="2268"/>
              </w:tabs>
              <w:ind w:right="-567"/>
            </w:pPr>
          </w:p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t>ПРИЛОЖЕНИЕ №</w:t>
            </w:r>
          </w:p>
        </w:tc>
        <w:tc>
          <w:tcPr>
            <w:tcW w:w="709" w:type="dxa"/>
          </w:tcPr>
          <w:p w:rsidR="007705F9" w:rsidRDefault="007705F9" w:rsidP="00B22D35"/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r w:rsidRPr="004061C1">
              <w:t xml:space="preserve">Ленинск-Кузнецкого   городского </w:t>
            </w:r>
          </w:p>
        </w:tc>
      </w:tr>
      <w:tr w:rsidR="007705F9" w:rsidRPr="004061C1" w:rsidTr="00B22D35">
        <w:tc>
          <w:tcPr>
            <w:tcW w:w="1163" w:type="dxa"/>
          </w:tcPr>
          <w:p w:rsidR="007705F9" w:rsidRPr="004061C1" w:rsidRDefault="007705F9" w:rsidP="00B22D35">
            <w:r w:rsidRPr="004061C1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98676B" w:rsidRDefault="0098676B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09.04.2021</w:t>
            </w:r>
          </w:p>
        </w:tc>
        <w:tc>
          <w:tcPr>
            <w:tcW w:w="425" w:type="dxa"/>
          </w:tcPr>
          <w:p w:rsidR="007705F9" w:rsidRPr="004061C1" w:rsidRDefault="007705F9" w:rsidP="00B22D35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98676B" w:rsidRDefault="0098676B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</w:tr>
    </w:tbl>
    <w:p w:rsidR="007705F9" w:rsidRPr="004061C1" w:rsidRDefault="007705F9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Ленинск-Кузнецкому</w:t>
      </w:r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398"/>
        <w:gridCol w:w="710"/>
        <w:gridCol w:w="1187"/>
        <w:gridCol w:w="936"/>
        <w:gridCol w:w="1027"/>
        <w:gridCol w:w="1109"/>
        <w:gridCol w:w="1027"/>
        <w:gridCol w:w="577"/>
        <w:gridCol w:w="1109"/>
        <w:gridCol w:w="855"/>
        <w:gridCol w:w="1112"/>
        <w:gridCol w:w="495"/>
        <w:gridCol w:w="571"/>
        <w:gridCol w:w="417"/>
        <w:gridCol w:w="936"/>
        <w:gridCol w:w="378"/>
        <w:gridCol w:w="849"/>
      </w:tblGrid>
      <w:tr w:rsidR="00FC311B" w:rsidRPr="00AC27E0" w:rsidTr="00C66298">
        <w:trPr>
          <w:trHeight w:val="570"/>
        </w:trPr>
        <w:tc>
          <w:tcPr>
            <w:tcW w:w="1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63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(далее- МКД)</w:t>
            </w:r>
          </w:p>
        </w:tc>
        <w:tc>
          <w:tcPr>
            <w:tcW w:w="235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93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773" w:type="pct"/>
            <w:gridSpan w:val="14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3817CB" w:rsidRPr="00AC27E0" w:rsidTr="00C66298">
        <w:trPr>
          <w:cantSplit/>
          <w:trHeight w:val="3005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67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55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651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353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4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06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3817CB" w:rsidRPr="00AC27E0" w:rsidTr="00C66298">
        <w:trPr>
          <w:trHeight w:val="736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7705F9" w:rsidRPr="00833B8C" w:rsidRDefault="007705F9" w:rsidP="00324031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</w:tr>
      <w:tr w:rsidR="003817CB" w:rsidRPr="00AC27E0" w:rsidTr="00C66298">
        <w:trPr>
          <w:trHeight w:val="401"/>
        </w:trPr>
        <w:tc>
          <w:tcPr>
            <w:tcW w:w="1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DF071D" w:rsidRPr="00C66298" w:rsidTr="00C66298">
        <w:trPr>
          <w:cantSplit/>
          <w:trHeight w:val="736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DF071D" w:rsidRPr="00833B8C" w:rsidRDefault="00DF071D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DF071D" w:rsidRPr="00AC27E0" w:rsidRDefault="00DF071D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DF071D" w:rsidRPr="00C66298" w:rsidRDefault="00DF071D" w:rsidP="001F620D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193</w:t>
            </w:r>
            <w:r w:rsidRPr="00F06745">
              <w:rPr>
                <w:b/>
                <w:bCs/>
                <w:color w:val="000000"/>
                <w:sz w:val="16"/>
                <w:szCs w:val="16"/>
              </w:rPr>
              <w:t>021,5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169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802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335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850  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25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597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902  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528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505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787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DF071D" w:rsidRPr="001F620D" w:rsidRDefault="00DF071D" w:rsidP="001F62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23,00  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38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333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F071D" w:rsidRPr="001F620D" w:rsidRDefault="00DF071D" w:rsidP="001F62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21 365,56  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80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773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870 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DF071D" w:rsidRPr="00C66298" w:rsidRDefault="00DF071D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DF071D" w:rsidRPr="00C66298" w:rsidRDefault="00DF071D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DF071D" w:rsidRPr="00DF071D" w:rsidRDefault="00DF07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071D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F071D" w:rsidRPr="00DF071D" w:rsidRDefault="00DF07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071D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181413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DF071D">
              <w:rPr>
                <w:b/>
                <w:bCs/>
                <w:color w:val="000000"/>
                <w:sz w:val="16"/>
                <w:szCs w:val="16"/>
              </w:rPr>
              <w:t>992</w:t>
            </w:r>
            <w:r w:rsidR="00181413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DF071D">
              <w:rPr>
                <w:b/>
                <w:bCs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DF071D" w:rsidRPr="00DF071D" w:rsidRDefault="00DF07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071D">
              <w:rPr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DF071D" w:rsidRPr="00DF071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071D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181413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DF071D">
              <w:rPr>
                <w:b/>
                <w:bCs/>
                <w:color w:val="000000"/>
                <w:sz w:val="16"/>
                <w:szCs w:val="16"/>
              </w:rPr>
              <w:t>453</w:t>
            </w:r>
            <w:r w:rsidR="00181413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DF071D">
              <w:rPr>
                <w:b/>
                <w:bCs/>
                <w:color w:val="000000"/>
                <w:sz w:val="16"/>
                <w:szCs w:val="16"/>
              </w:rPr>
              <w:t>045</w:t>
            </w:r>
          </w:p>
        </w:tc>
      </w:tr>
      <w:tr w:rsidR="003817CB" w:rsidRPr="00532E55" w:rsidTr="00C66298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C66298" w:rsidRPr="00AC27E0" w:rsidTr="00C66298">
        <w:trPr>
          <w:cantSplit/>
          <w:trHeight w:val="42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C66298" w:rsidRPr="00833B8C" w:rsidRDefault="00C66298" w:rsidP="00F215EE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74 673,6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479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516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335 850,90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11 200,24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736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378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028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751</w:t>
            </w:r>
          </w:p>
        </w:tc>
      </w:tr>
      <w:tr w:rsidR="001477AF" w:rsidRPr="001B3849" w:rsidTr="005F478C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1477AF" w:rsidRPr="00B304C8" w:rsidRDefault="001477A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1477AF" w:rsidRPr="00CD03A1" w:rsidRDefault="001477AF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                         пер. Ленский,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1 527,</w:t>
            </w:r>
            <w:r w:rsidR="001477AF" w:rsidRPr="001B3849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539,20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1 464,</w:t>
            </w:r>
            <w:r w:rsidR="001477AF" w:rsidRPr="001B3849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339</w:t>
            </w:r>
          </w:p>
        </w:tc>
      </w:tr>
      <w:tr w:rsidR="003817CB" w:rsidRPr="001B3849" w:rsidTr="005F478C">
        <w:trPr>
          <w:cantSplit/>
          <w:trHeight w:val="430"/>
        </w:trPr>
        <w:tc>
          <w:tcPr>
            <w:tcW w:w="136" w:type="pct"/>
            <w:shd w:val="clear" w:color="auto" w:fill="FFFFFF"/>
            <w:vAlign w:val="center"/>
          </w:tcPr>
          <w:p w:rsidR="003479A7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3479A7" w:rsidRPr="00E172A4" w:rsidRDefault="003479A7" w:rsidP="00F17EC8">
            <w:pPr>
              <w:ind w:left="-57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г.Ленинск-Кузнецкий,                                                                пр-т Кирова, д.62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3087,6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  <w:r w:rsidR="00840483" w:rsidRPr="001B3849">
              <w:rPr>
                <w:sz w:val="16"/>
                <w:szCs w:val="16"/>
              </w:rPr>
              <w:t xml:space="preserve"> </w:t>
            </w:r>
            <w:r w:rsidRPr="001B3849">
              <w:rPr>
                <w:sz w:val="16"/>
                <w:szCs w:val="16"/>
              </w:rPr>
              <w:t>702,333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479A7" w:rsidRPr="001B3849" w:rsidRDefault="003479A7" w:rsidP="005F478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</w:t>
            </w:r>
            <w:r w:rsidR="00840483" w:rsidRPr="001B3849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1477AF" w:rsidRPr="001B3849" w:rsidTr="005F478C">
        <w:trPr>
          <w:cantSplit/>
          <w:trHeight w:val="406"/>
        </w:trPr>
        <w:tc>
          <w:tcPr>
            <w:tcW w:w="136" w:type="pct"/>
            <w:shd w:val="clear" w:color="auto" w:fill="FFFFFF"/>
            <w:vAlign w:val="center"/>
          </w:tcPr>
          <w:p w:rsidR="001477AF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1477AF" w:rsidRPr="00E172A4" w:rsidRDefault="001477AF" w:rsidP="00F17EC8">
            <w:pPr>
              <w:ind w:left="-57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г.Ленинск-Кузнецкий,                                                                пр-т Кирова, д.118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1 334,5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1 869,</w:t>
            </w:r>
            <w:r w:rsidR="001477AF" w:rsidRPr="001B3849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539,40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1 767,</w:t>
            </w:r>
            <w:r w:rsidR="001477AF" w:rsidRPr="001B3849"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056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826</w:t>
            </w:r>
          </w:p>
        </w:tc>
      </w:tr>
      <w:tr w:rsidR="003817CB" w:rsidRPr="001B3849" w:rsidTr="005F478C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г.Ленинск-Кузнецкий,                                                                 пр-т Ленина,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4 411,6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3 874,518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6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1 094,3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3 586,021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211,756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76,740</w:t>
            </w:r>
          </w:p>
        </w:tc>
      </w:tr>
      <w:tr w:rsidR="003817CB" w:rsidRPr="001B3849" w:rsidTr="005F478C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214A12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3" w:type="pct"/>
            <w:shd w:val="clear" w:color="auto" w:fill="FFFFFF"/>
          </w:tcPr>
          <w:p w:rsidR="00214A12" w:rsidRPr="00E172A4" w:rsidRDefault="00214A12" w:rsidP="00F17EC8">
            <w:pPr>
              <w:ind w:left="-57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г.Ленинск-Кузнецкий,                                                                 пр-т Ленина, д.65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214A12" w:rsidRPr="001B3849" w:rsidRDefault="00214A12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817CB" w:rsidRPr="001B3849" w:rsidTr="005F478C">
        <w:trPr>
          <w:cantSplit/>
          <w:trHeight w:val="433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г.Ленинск-Кузнецкий,                                                                   пр-т Ленина, д.67/4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3 483,6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3 572,545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822,8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3 333,985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167,212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71,347</w:t>
            </w:r>
          </w:p>
        </w:tc>
      </w:tr>
      <w:tr w:rsidR="003817CB" w:rsidRPr="001B3849" w:rsidTr="005F478C">
        <w:trPr>
          <w:cantSplit/>
          <w:trHeight w:val="409"/>
        </w:trPr>
        <w:tc>
          <w:tcPr>
            <w:tcW w:w="136" w:type="pct"/>
            <w:vAlign w:val="center"/>
          </w:tcPr>
          <w:p w:rsidR="00536070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pct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        пр-т Ленина, д.82</w:t>
            </w:r>
          </w:p>
        </w:tc>
        <w:tc>
          <w:tcPr>
            <w:tcW w:w="235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12 799,6</w:t>
            </w:r>
          </w:p>
        </w:tc>
        <w:tc>
          <w:tcPr>
            <w:tcW w:w="39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1 666,667</w:t>
            </w:r>
          </w:p>
        </w:tc>
        <w:tc>
          <w:tcPr>
            <w:tcW w:w="28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CE2A8D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 w:right="-113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ул. Аккумулято</w:t>
            </w:r>
            <w:r w:rsidRPr="00CD03A1">
              <w:rPr>
                <w:sz w:val="16"/>
                <w:szCs w:val="16"/>
              </w:rPr>
              <w:t>р</w:t>
            </w:r>
            <w:r w:rsidRPr="00CD03A1">
              <w:rPr>
                <w:sz w:val="16"/>
                <w:szCs w:val="16"/>
              </w:rPr>
              <w:t>ная,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660,1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1 481,</w:t>
            </w:r>
            <w:r w:rsidR="00CE2A8D" w:rsidRPr="001B3849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1 419,</w:t>
            </w:r>
            <w:r w:rsidR="00CE2A8D" w:rsidRPr="001B3849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684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30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381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 Ленинск-Кузнецкий,                                                ул. Вокзальная, д.26а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1 904,3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2 559,213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764,6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2 505,594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53,619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 Ленинск-Кузнецкий,                                                 ул. Горького, д.24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1 524,7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2 189,021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654,0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2 143,158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45,863</w:t>
            </w:r>
          </w:p>
        </w:tc>
      </w:tr>
      <w:tr w:rsidR="00CE2A8D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A22324" w:rsidRDefault="00CE2A8D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  ул. Лермонтова,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1 051,2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1 857,</w:t>
            </w:r>
            <w:r w:rsidR="00CE2A8D" w:rsidRPr="001B3849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539,97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1 769, 481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50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866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 Ленинск-Кузнецкий,                                                ул. Менделеева, д.15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1 353,5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1 847,279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551,9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1 808,576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38,703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                  ул.Пушкина,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4 805,6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4 529,385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1 284,3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4 208,651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230,668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90,065</w:t>
            </w:r>
          </w:p>
        </w:tc>
      </w:tr>
      <w:tr w:rsidR="000347AC" w:rsidRPr="00A22324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833B8C" w:rsidRDefault="000347AC" w:rsidP="00D76B85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AC" w:rsidRPr="000347AC" w:rsidRDefault="000347AC" w:rsidP="000347AC">
            <w:pPr>
              <w:ind w:left="-57"/>
              <w:rPr>
                <w:sz w:val="16"/>
                <w:szCs w:val="16"/>
              </w:rPr>
            </w:pPr>
            <w:r w:rsidRPr="000347AC">
              <w:rPr>
                <w:sz w:val="16"/>
                <w:szCs w:val="16"/>
              </w:rPr>
              <w:t>г.Ленинск-Кузнецкий,                                                                                                 ул.Пушкина, д.12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4 861,4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714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704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1 637,63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366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513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233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347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843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 Ленинск-Кузнецкий,                                                                ул. Розы Лю</w:t>
            </w:r>
            <w:r w:rsidRPr="00CD03A1">
              <w:rPr>
                <w:sz w:val="16"/>
                <w:szCs w:val="16"/>
              </w:rPr>
              <w:t>к</w:t>
            </w:r>
            <w:r w:rsidRPr="00CD03A1">
              <w:rPr>
                <w:sz w:val="16"/>
                <w:szCs w:val="16"/>
              </w:rPr>
              <w:t>сембург, д.27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623,1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343,038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335,850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7,187</w:t>
            </w:r>
          </w:p>
        </w:tc>
      </w:tr>
      <w:tr w:rsidR="000347AC" w:rsidRPr="001B3849" w:rsidTr="00060B88">
        <w:trPr>
          <w:cantSplit/>
          <w:trHeight w:val="633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 ул. Суворова,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6 769,0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7 305,678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1 686,7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6 834,508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324,912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146,258</w:t>
            </w:r>
          </w:p>
        </w:tc>
      </w:tr>
      <w:tr w:rsidR="000347AC" w:rsidRPr="001B3849" w:rsidTr="00060B88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  ул. Шишлянн</w:t>
            </w:r>
            <w:r w:rsidRPr="00CD03A1">
              <w:rPr>
                <w:sz w:val="16"/>
                <w:szCs w:val="16"/>
              </w:rPr>
              <w:t>и</w:t>
            </w:r>
            <w:r w:rsidRPr="00CD03A1">
              <w:rPr>
                <w:sz w:val="16"/>
                <w:szCs w:val="16"/>
              </w:rPr>
              <w:t>кова, д.1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681,4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5F478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1 593,</w:t>
            </w:r>
            <w:r w:rsidR="000347AC" w:rsidRPr="001B3849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5F478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1 528,</w:t>
            </w:r>
            <w:r w:rsidR="000347AC" w:rsidRPr="001B3849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706</w:t>
            </w:r>
          </w:p>
        </w:tc>
      </w:tr>
      <w:tr w:rsidR="000347AC" w:rsidRPr="001B3849" w:rsidTr="00060B88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г.Ленинск-Кузнецкий,                                                                 ул. Юргинская, д.4/2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5 489,0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283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71,333</w:t>
            </w:r>
          </w:p>
        </w:tc>
      </w:tr>
      <w:tr w:rsidR="00F555BD" w:rsidRPr="001B3849" w:rsidTr="00F555BD">
        <w:trPr>
          <w:cantSplit/>
          <w:trHeight w:val="41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F555BD" w:rsidRPr="00FC311B" w:rsidRDefault="00F555BD" w:rsidP="005800B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FC311B">
              <w:rPr>
                <w:b/>
                <w:bCs/>
                <w:color w:val="000000"/>
                <w:sz w:val="16"/>
                <w:szCs w:val="16"/>
              </w:rPr>
              <w:t>Итого за 2021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F555BD" w:rsidRPr="001B3849" w:rsidRDefault="00F555BD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bCs/>
                <w:color w:val="000000"/>
                <w:sz w:val="16"/>
                <w:szCs w:val="16"/>
              </w:rPr>
              <w:t>82 162,8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F555BD" w:rsidRPr="00862953" w:rsidRDefault="00F555BD" w:rsidP="00862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52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098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616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862953" w:rsidRDefault="00F555BD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F555BD" w:rsidRPr="00862953" w:rsidRDefault="005F478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1 216,</w:t>
            </w:r>
            <w:r w:rsidR="00F555BD" w:rsidRPr="00862953">
              <w:rPr>
                <w:b/>
                <w:bCs/>
                <w:color w:val="000000"/>
                <w:sz w:val="16"/>
                <w:szCs w:val="16"/>
              </w:rPr>
              <w:t>562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862953" w:rsidRDefault="00F555BD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547</w:t>
            </w:r>
            <w:r w:rsidR="00060B88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902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F555BD" w:rsidRPr="00862953" w:rsidRDefault="00F555BD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227</w:t>
            </w:r>
            <w:r w:rsidR="00060B88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F555BD" w:rsidRPr="00862953" w:rsidRDefault="00F555BD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862953" w:rsidRDefault="005F478C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26 666,</w:t>
            </w:r>
            <w:r w:rsidR="00F555BD" w:rsidRPr="00862953">
              <w:rPr>
                <w:b/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555BD" w:rsidRPr="00862953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4 862,12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F555BD" w:rsidRPr="00862953" w:rsidRDefault="00F555BD" w:rsidP="00862953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117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025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F555BD" w:rsidRPr="00862953" w:rsidRDefault="00F555BD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F555BD" w:rsidRPr="00862953" w:rsidRDefault="00F555BD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sz w:val="16"/>
                <w:szCs w:val="16"/>
              </w:rPr>
            </w:pPr>
            <w:r w:rsidRPr="00F555B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sz w:val="16"/>
                <w:szCs w:val="16"/>
              </w:rPr>
            </w:pPr>
            <w:r w:rsidRPr="00F555BD">
              <w:rPr>
                <w:b/>
                <w:sz w:val="16"/>
                <w:szCs w:val="16"/>
              </w:rPr>
              <w:t>576</w:t>
            </w:r>
            <w:r>
              <w:rPr>
                <w:b/>
                <w:sz w:val="16"/>
                <w:szCs w:val="16"/>
              </w:rPr>
              <w:t>,</w:t>
            </w:r>
            <w:r w:rsidRPr="00F555BD">
              <w:rPr>
                <w:b/>
                <w:sz w:val="16"/>
                <w:szCs w:val="16"/>
              </w:rPr>
              <w:t>777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sz w:val="16"/>
                <w:szCs w:val="16"/>
              </w:rPr>
            </w:pPr>
            <w:r w:rsidRPr="00F555BD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555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</w:t>
            </w:r>
            <w:r w:rsidRPr="00F555BD">
              <w:rPr>
                <w:b/>
                <w:sz w:val="16"/>
                <w:szCs w:val="16"/>
              </w:rPr>
              <w:t>079</w:t>
            </w:r>
            <w:r>
              <w:rPr>
                <w:b/>
                <w:sz w:val="16"/>
                <w:szCs w:val="16"/>
              </w:rPr>
              <w:t>,</w:t>
            </w:r>
            <w:r w:rsidRPr="00F555BD">
              <w:rPr>
                <w:b/>
                <w:sz w:val="16"/>
                <w:szCs w:val="16"/>
              </w:rPr>
              <w:t>466</w:t>
            </w:r>
          </w:p>
        </w:tc>
      </w:tr>
      <w:tr w:rsidR="00862953" w:rsidRPr="001B3849" w:rsidTr="000347AC">
        <w:trPr>
          <w:cantSplit/>
          <w:trHeight w:val="43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953" w:rsidRPr="000347AC" w:rsidRDefault="00862953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953" w:rsidRPr="000347AC" w:rsidRDefault="00862953" w:rsidP="000347A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>г. Ленинск-Кузнецкий,                                                      пер. Трестовский, д.3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998,0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5F478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2 034,</w:t>
            </w:r>
            <w:r w:rsidR="00862953" w:rsidRPr="00862953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1 216, 562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547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 xml:space="preserve"> 902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227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628</w:t>
            </w:r>
          </w:p>
        </w:tc>
      </w:tr>
      <w:tr w:rsidR="00862953" w:rsidRPr="001B3849" w:rsidTr="00C66298">
        <w:trPr>
          <w:cantSplit/>
          <w:trHeight w:val="431"/>
        </w:trPr>
        <w:tc>
          <w:tcPr>
            <w:tcW w:w="136" w:type="pct"/>
            <w:shd w:val="clear" w:color="auto" w:fill="FFFFFF"/>
            <w:vAlign w:val="center"/>
          </w:tcPr>
          <w:p w:rsidR="00862953" w:rsidRPr="00A22324" w:rsidRDefault="00862953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862953" w:rsidRPr="00FC311B" w:rsidRDefault="00862953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пр-т Кирова, д.77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62953" w:rsidRPr="001B3849" w:rsidRDefault="00862953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066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62953" w:rsidRPr="00862953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1 049,20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800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164,155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71,467</w:t>
            </w:r>
          </w:p>
        </w:tc>
      </w:tr>
      <w:tr w:rsidR="00862953" w:rsidRPr="001B3849" w:rsidTr="00C66298">
        <w:trPr>
          <w:cantSplit/>
          <w:trHeight w:val="539"/>
        </w:trPr>
        <w:tc>
          <w:tcPr>
            <w:tcW w:w="136" w:type="pct"/>
            <w:shd w:val="clear" w:color="auto" w:fill="FFFFFF"/>
            <w:vAlign w:val="center"/>
          </w:tcPr>
          <w:p w:rsidR="00862953" w:rsidRPr="00A22324" w:rsidRDefault="00862953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862953" w:rsidRPr="00FC311B" w:rsidRDefault="00862953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пр-т Кирова, д.97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62953" w:rsidRPr="001B3849" w:rsidRDefault="00862953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706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62953" w:rsidRPr="00862953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565,00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584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66,081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36,620</w:t>
            </w:r>
          </w:p>
        </w:tc>
      </w:tr>
      <w:tr w:rsidR="00862953" w:rsidRPr="001B3849" w:rsidTr="00C66298">
        <w:trPr>
          <w:cantSplit/>
          <w:trHeight w:val="404"/>
        </w:trPr>
        <w:tc>
          <w:tcPr>
            <w:tcW w:w="136" w:type="pct"/>
            <w:shd w:val="clear" w:color="auto" w:fill="FFFFFF"/>
            <w:vAlign w:val="center"/>
          </w:tcPr>
          <w:p w:rsidR="00862953" w:rsidRPr="00FC311B" w:rsidRDefault="00862953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63" w:type="pct"/>
            <w:shd w:val="clear" w:color="auto" w:fill="FFFFFF"/>
          </w:tcPr>
          <w:p w:rsidR="00862953" w:rsidRPr="00FC311B" w:rsidRDefault="00862953" w:rsidP="00CA6C52"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8 815,4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1B3849" w:rsidRDefault="00862953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1B3849" w:rsidRDefault="00862953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3F5AC7" w:rsidRPr="001B3849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3F5AC7" w:rsidRPr="00FC311B" w:rsidRDefault="003F5AC7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" w:type="pct"/>
            <w:shd w:val="clear" w:color="auto" w:fill="FFFFFF"/>
          </w:tcPr>
          <w:p w:rsidR="003F5AC7" w:rsidRPr="00FC311B" w:rsidRDefault="003F5AC7" w:rsidP="00CA6C52"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214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</w:p>
        </w:tc>
      </w:tr>
      <w:tr w:rsidR="003F5AC7" w:rsidRPr="001B3849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3F5AC7" w:rsidRPr="00FC311B" w:rsidRDefault="003F5AC7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63" w:type="pct"/>
            <w:shd w:val="clear" w:color="auto" w:fill="FFFFFF"/>
          </w:tcPr>
          <w:p w:rsidR="003F5AC7" w:rsidRPr="00FC311B" w:rsidRDefault="003F5AC7" w:rsidP="00CA6C52"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3F5AC7" w:rsidRPr="001B3849" w:rsidTr="00C66298">
        <w:trPr>
          <w:cantSplit/>
          <w:trHeight w:val="429"/>
        </w:trPr>
        <w:tc>
          <w:tcPr>
            <w:tcW w:w="136" w:type="pct"/>
            <w:shd w:val="clear" w:color="auto" w:fill="FFFFFF"/>
            <w:vAlign w:val="center"/>
          </w:tcPr>
          <w:p w:rsidR="003F5AC7" w:rsidRPr="000B010F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FC311B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Ленина, д.82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F5AC7" w:rsidRPr="00AC27E0" w:rsidTr="00C66298">
        <w:trPr>
          <w:cantSplit/>
          <w:trHeight w:val="437"/>
        </w:trPr>
        <w:tc>
          <w:tcPr>
            <w:tcW w:w="136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noWrap/>
            <w:vAlign w:val="center"/>
          </w:tcPr>
          <w:p w:rsidR="003F5AC7" w:rsidRPr="00833B8C" w:rsidRDefault="003F5AC7" w:rsidP="001B6197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noWrap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vAlign w:val="center"/>
          </w:tcPr>
          <w:p w:rsidR="003F5AC7" w:rsidRPr="00833B8C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noWrap/>
            <w:vAlign w:val="center"/>
          </w:tcPr>
          <w:p w:rsidR="003F5AC7" w:rsidRPr="00833B8C" w:rsidRDefault="003F5AC7" w:rsidP="001B6197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3F5AC7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3F5AC7" w:rsidRPr="000B010F" w:rsidRDefault="003F5AC7" w:rsidP="00D03C0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D03C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 xml:space="preserve">г.Ленинск-Кузнецкий,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ул. Левитана,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D03C0C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540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862953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424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D03C0C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D03C0C" w:rsidRDefault="003F5AC7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D03C0C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889</w:t>
            </w:r>
          </w:p>
        </w:tc>
      </w:tr>
      <w:tr w:rsidR="003F5AC7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3F5AC7" w:rsidRPr="000B010F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ул. Левитана, д.42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1 807,124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1 705,678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36,501</w:t>
            </w:r>
          </w:p>
        </w:tc>
      </w:tr>
      <w:tr w:rsidR="003F5AC7" w:rsidRPr="00AC27E0" w:rsidTr="00C66298">
        <w:trPr>
          <w:cantSplit/>
          <w:trHeight w:val="489"/>
        </w:trPr>
        <w:tc>
          <w:tcPr>
            <w:tcW w:w="136" w:type="pct"/>
            <w:shd w:val="clear" w:color="auto" w:fill="FFFFFF"/>
            <w:vAlign w:val="center"/>
          </w:tcPr>
          <w:p w:rsidR="003F5AC7" w:rsidRPr="000B010F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ул. Ленская, д.11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1 779,002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1 678,479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35,919</w:t>
            </w:r>
          </w:p>
        </w:tc>
      </w:tr>
      <w:tr w:rsidR="003F5AC7" w:rsidRPr="00AC27E0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3F5AC7" w:rsidRPr="00B56F72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    ул. Менделеева,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1 200,927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1 149,411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24,597</w:t>
            </w:r>
          </w:p>
        </w:tc>
      </w:tr>
      <w:tr w:rsidR="003F5AC7" w:rsidRPr="00AC27E0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3F5AC7" w:rsidRPr="00B56F72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 ул. 7 Микрорайон, д.3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F5AC7" w:rsidRPr="00AC27E0" w:rsidTr="00C66298">
        <w:trPr>
          <w:cantSplit/>
          <w:trHeight w:val="418"/>
        </w:trPr>
        <w:tc>
          <w:tcPr>
            <w:tcW w:w="136" w:type="pct"/>
            <w:shd w:val="clear" w:color="auto" w:fill="FFFFFF"/>
            <w:vAlign w:val="center"/>
          </w:tcPr>
          <w:p w:rsidR="003F5AC7" w:rsidRPr="00B56F72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F5AC7" w:rsidRPr="00AC27E0" w:rsidTr="00C66298">
        <w:trPr>
          <w:cantSplit/>
          <w:trHeight w:val="540"/>
        </w:trPr>
        <w:tc>
          <w:tcPr>
            <w:tcW w:w="136" w:type="pct"/>
            <w:shd w:val="clear" w:color="auto" w:fill="FFFFFF"/>
            <w:vAlign w:val="center"/>
          </w:tcPr>
          <w:p w:rsidR="003F5AC7" w:rsidRPr="00B56F72" w:rsidRDefault="003F5AC7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5 000,001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107,000</w:t>
            </w:r>
          </w:p>
        </w:tc>
      </w:tr>
      <w:tr w:rsidR="003F5AC7" w:rsidRPr="00AC27E0" w:rsidTr="00C66298">
        <w:trPr>
          <w:cantSplit/>
          <w:trHeight w:val="424"/>
        </w:trPr>
        <w:tc>
          <w:tcPr>
            <w:tcW w:w="136" w:type="pct"/>
            <w:shd w:val="clear" w:color="auto" w:fill="FFFFFF"/>
            <w:vAlign w:val="center"/>
          </w:tcPr>
          <w:p w:rsidR="003F5AC7" w:rsidRPr="00B56F72" w:rsidRDefault="003F5AC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3F5AC7" w:rsidRPr="006360A4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пр-т Шахтеров, д.48а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732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862953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570,82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611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65,054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55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 xml:space="preserve"> 886</w:t>
            </w:r>
          </w:p>
        </w:tc>
      </w:tr>
      <w:tr w:rsidR="003F5AC7" w:rsidRPr="00AC27E0" w:rsidTr="00C66298">
        <w:trPr>
          <w:cantSplit/>
          <w:trHeight w:val="553"/>
        </w:trPr>
        <w:tc>
          <w:tcPr>
            <w:tcW w:w="136" w:type="pct"/>
            <w:shd w:val="clear" w:color="auto" w:fill="FFFFFF"/>
            <w:vAlign w:val="center"/>
          </w:tcPr>
          <w:p w:rsidR="003F5AC7" w:rsidRPr="00630B3B" w:rsidRDefault="003F5AC7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3F5AC7" w:rsidRPr="006360A4" w:rsidRDefault="003F5AC7" w:rsidP="00F17EC8">
            <w:pPr>
              <w:ind w:lef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пр-т Шахтеров, д.50а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290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799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862953" w:rsidRDefault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691,20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862953" w:rsidRDefault="003F5AC7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162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F5AC7" w:rsidRPr="001B3849" w:rsidRDefault="003F5AC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F5AC7" w:rsidRPr="001B3849" w:rsidRDefault="003F5AC7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671</w:t>
            </w:r>
          </w:p>
        </w:tc>
      </w:tr>
      <w:tr w:rsidR="00F555BD" w:rsidRPr="00492411" w:rsidTr="000B548B">
        <w:trPr>
          <w:cantSplit/>
          <w:trHeight w:val="464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F555BD" w:rsidRPr="00B343E7" w:rsidRDefault="00F555BD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B343E7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36 185,1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67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224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198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24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381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340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980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560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5 303,2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920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F555BD" w:rsidRPr="001B3849" w:rsidRDefault="00F555BD" w:rsidP="00D76B85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F555BD" w:rsidRPr="001B3849" w:rsidRDefault="00F555BD" w:rsidP="007642F9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036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344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F555BD">
              <w:rPr>
                <w:b/>
                <w:bCs/>
                <w:color w:val="000000"/>
                <w:sz w:val="16"/>
                <w:szCs w:val="16"/>
              </w:rPr>
              <w:t>827</w:t>
            </w:r>
          </w:p>
        </w:tc>
      </w:tr>
      <w:tr w:rsidR="00CC2DF5" w:rsidRPr="00F555BD" w:rsidTr="00C66298">
        <w:trPr>
          <w:cantSplit/>
          <w:trHeight w:val="543"/>
        </w:trPr>
        <w:tc>
          <w:tcPr>
            <w:tcW w:w="136" w:type="pct"/>
            <w:shd w:val="clear" w:color="auto" w:fill="FFFFFF"/>
            <w:vAlign w:val="center"/>
          </w:tcPr>
          <w:p w:rsidR="00CC2DF5" w:rsidRPr="00F555BD" w:rsidRDefault="00CC2DF5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C2DF5" w:rsidRPr="00F555BD" w:rsidRDefault="00CC2DF5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ул. Васильева,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C2DF5" w:rsidRPr="00F555BD" w:rsidRDefault="005F478C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6 225,</w:t>
            </w:r>
            <w:r w:rsidR="00CC2DF5" w:rsidRPr="00F555BD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3 526,</w:t>
            </w:r>
            <w:r w:rsidR="00CC2DF5" w:rsidRPr="00F555BD">
              <w:rPr>
                <w:color w:val="000000"/>
                <w:sz w:val="16"/>
                <w:szCs w:val="16"/>
              </w:rPr>
              <w:t>688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1 588,</w:t>
            </w:r>
            <w:r w:rsidR="00CC2DF5" w:rsidRPr="00F555BD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659,</w:t>
            </w:r>
            <w:r w:rsidR="00CC2DF5" w:rsidRPr="00F555BD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C2DF5" w:rsidRPr="00F555BD" w:rsidRDefault="00CC2DF5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</w:t>
            </w:r>
            <w:r w:rsidR="00CC2DF5" w:rsidRPr="00F555BD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C2DF5" w:rsidRPr="00F555BD" w:rsidRDefault="00CC2DF5" w:rsidP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123, 577</w:t>
            </w:r>
          </w:p>
        </w:tc>
      </w:tr>
      <w:tr w:rsidR="00CC2DF5" w:rsidRPr="00F555BD" w:rsidTr="00C66298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CC2DF5" w:rsidRPr="00F555BD" w:rsidRDefault="00CC2DF5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C2DF5" w:rsidRPr="00F555BD" w:rsidRDefault="00CC2DF5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ул. Горького, д.19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C2DF5" w:rsidRPr="00F555BD" w:rsidRDefault="005F478C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20 159,</w:t>
            </w:r>
            <w:r w:rsidR="00CC2DF5" w:rsidRPr="00F555BD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11 420,</w:t>
            </w:r>
            <w:r w:rsidR="00CC2DF5" w:rsidRPr="00F555BD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5 143,</w:t>
            </w:r>
            <w:r w:rsidR="00CC2DF5" w:rsidRPr="00F555BD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5F478C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2 136,</w:t>
            </w:r>
            <w:r w:rsidR="00CC2DF5" w:rsidRPr="00F555BD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C2DF5" w:rsidRPr="00F555BD" w:rsidRDefault="00CC2DF5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1 058,</w:t>
            </w:r>
            <w:r w:rsidR="00CC2DF5" w:rsidRPr="00F555BD"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</w:t>
            </w:r>
            <w:r w:rsidR="00CC2DF5" w:rsidRPr="00F555BD">
              <w:rPr>
                <w:color w:val="000000"/>
                <w:sz w:val="16"/>
                <w:szCs w:val="16"/>
              </w:rPr>
              <w:t>191</w:t>
            </w:r>
          </w:p>
        </w:tc>
      </w:tr>
      <w:tr w:rsidR="00F555BD" w:rsidRPr="00F555BD" w:rsidTr="00CC2DF5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F555BD" w:rsidRPr="00F555BD" w:rsidRDefault="00F555BD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пер.Ленский, 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F555BD" w:rsidRPr="00F555BD" w:rsidRDefault="005F478C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1 390,</w:t>
            </w:r>
            <w:r w:rsidR="00F555BD" w:rsidRPr="00F555BD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F555BD" w:rsidRPr="00F555BD" w:rsidRDefault="00F555BD" w:rsidP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F555BD" w:rsidRDefault="00F555BD" w:rsidP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555BD" w:rsidRPr="00F555BD" w:rsidRDefault="00F555B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489,80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F555BD" w:rsidRPr="00F555BD" w:rsidRDefault="005F478C" w:rsidP="00F55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1 330,</w:t>
            </w:r>
            <w:r w:rsidR="00F555BD" w:rsidRPr="00F555BD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F555BD" w:rsidRPr="00F555BD" w:rsidRDefault="00F555BD" w:rsidP="00CC2DF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F555BD" w:rsidRPr="00F555BD" w:rsidRDefault="00F555BD" w:rsidP="00CC2DF5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F555BD" w:rsidRPr="00F555BD" w:rsidRDefault="00F555B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F555BD" w:rsidRDefault="00171C1D" w:rsidP="00F55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</w:t>
            </w:r>
            <w:r w:rsidR="00F555BD" w:rsidRPr="00F555BD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F555BD" w:rsidRPr="00F555BD" w:rsidRDefault="00F555B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F555BD" w:rsidRPr="00F555BD" w:rsidRDefault="00171C1D" w:rsidP="00F55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</w:t>
            </w:r>
            <w:r w:rsidR="00F555BD" w:rsidRPr="00F555BD">
              <w:rPr>
                <w:color w:val="000000"/>
                <w:sz w:val="16"/>
                <w:szCs w:val="16"/>
              </w:rPr>
              <w:t>468</w:t>
            </w:r>
          </w:p>
        </w:tc>
      </w:tr>
      <w:tr w:rsidR="00F555BD" w:rsidRPr="00F555BD" w:rsidTr="00CC2DF5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F555BD" w:rsidRPr="00F555BD" w:rsidRDefault="00F555BD" w:rsidP="00F555BD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18</w:t>
            </w:r>
          </w:p>
        </w:tc>
      </w:tr>
      <w:tr w:rsidR="00CC2DF5" w:rsidRPr="00F555BD" w:rsidTr="00C66298">
        <w:trPr>
          <w:cantSplit/>
          <w:trHeight w:val="387"/>
        </w:trPr>
        <w:tc>
          <w:tcPr>
            <w:tcW w:w="136" w:type="pct"/>
            <w:shd w:val="clear" w:color="auto" w:fill="FFFFFF"/>
            <w:vAlign w:val="center"/>
          </w:tcPr>
          <w:p w:rsidR="00CC2DF5" w:rsidRPr="00F555BD" w:rsidRDefault="00CC2DF5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  <w:r w:rsidR="00F555BD" w:rsidRPr="00F555B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C2DF5" w:rsidRPr="00F555BD" w:rsidRDefault="00CC2DF5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ул. Пирогова,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10 202,</w:t>
            </w:r>
            <w:r w:rsidR="00CC2DF5" w:rsidRPr="00F555BD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5 779,</w:t>
            </w:r>
            <w:r w:rsidR="00CC2DF5" w:rsidRPr="00F555BD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2 603,</w:t>
            </w:r>
            <w:r w:rsidR="00CC2DF5" w:rsidRPr="00F555BD">
              <w:rPr>
                <w:color w:val="000000"/>
                <w:sz w:val="16"/>
                <w:szCs w:val="16"/>
              </w:rPr>
              <w:t>083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1 081,</w:t>
            </w:r>
            <w:r w:rsidR="00CC2DF5" w:rsidRPr="00F555BD">
              <w:rPr>
                <w:color w:val="000000"/>
                <w:sz w:val="16"/>
                <w:szCs w:val="16"/>
              </w:rPr>
              <w:t>062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C2DF5" w:rsidRPr="00F555BD" w:rsidRDefault="00CC2DF5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535,</w:t>
            </w:r>
            <w:r w:rsidR="00CC2DF5" w:rsidRPr="00F555BD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C2DF5" w:rsidRPr="00F555BD" w:rsidRDefault="00CC2DF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C2DF5" w:rsidRPr="00F555BD" w:rsidRDefault="00171C1D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202,</w:t>
            </w:r>
            <w:r w:rsidR="00CC2DF5" w:rsidRPr="00F555BD">
              <w:rPr>
                <w:color w:val="000000"/>
                <w:sz w:val="16"/>
                <w:szCs w:val="16"/>
              </w:rPr>
              <w:t>530</w:t>
            </w:r>
          </w:p>
        </w:tc>
      </w:tr>
      <w:tr w:rsidR="00C345AF" w:rsidRPr="00F555BD" w:rsidTr="00C66298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C345AF" w:rsidRPr="00F555BD" w:rsidRDefault="00C345AF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345AF" w:rsidRPr="00F555BD" w:rsidRDefault="00C345AF" w:rsidP="00536070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ул. Пушкина, д.68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345AF" w:rsidRPr="00F555BD" w:rsidRDefault="00C345AF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345AF" w:rsidRPr="00C345AF" w:rsidRDefault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653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952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345AF" w:rsidRPr="00F555BD" w:rsidRDefault="00C345AF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345AF" w:rsidRPr="00F555BD" w:rsidRDefault="00C345AF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345AF" w:rsidRPr="00F555BD" w:rsidRDefault="00C345AF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345AF" w:rsidRPr="00F555BD" w:rsidRDefault="00C345AF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345AF" w:rsidRPr="00F555BD" w:rsidRDefault="00C345AF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345AF" w:rsidRPr="00F555BD" w:rsidRDefault="00C345AF" w:rsidP="00536070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345AF" w:rsidRPr="00C345AF" w:rsidRDefault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345AF" w:rsidRPr="00C345AF" w:rsidRDefault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345AF" w:rsidRPr="00C345AF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128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036</w:t>
            </w:r>
          </w:p>
        </w:tc>
      </w:tr>
      <w:tr w:rsidR="004A6108" w:rsidRPr="00F555BD" w:rsidTr="009D1A53">
        <w:trPr>
          <w:cantSplit/>
          <w:trHeight w:val="467"/>
        </w:trPr>
        <w:tc>
          <w:tcPr>
            <w:tcW w:w="136" w:type="pct"/>
            <w:shd w:val="clear" w:color="auto" w:fill="FFFFFF"/>
            <w:noWrap/>
            <w:vAlign w:val="center"/>
          </w:tcPr>
          <w:p w:rsidR="004A6108" w:rsidRPr="00F555BD" w:rsidRDefault="004A6108" w:rsidP="001B619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63" w:type="pct"/>
            <w:shd w:val="clear" w:color="auto" w:fill="FFFFFF"/>
          </w:tcPr>
          <w:p w:rsidR="004A6108" w:rsidRPr="00F555BD" w:rsidRDefault="004A6108" w:rsidP="00D76B85">
            <w:pPr>
              <w:ind w:left="-57" w:right="-57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г.Ленинск-Кузнецкий,                                                                 пр-т Текстильщ</w:t>
            </w:r>
            <w:r w:rsidRPr="00F555BD">
              <w:rPr>
                <w:sz w:val="16"/>
                <w:szCs w:val="16"/>
              </w:rPr>
              <w:t>и</w:t>
            </w:r>
            <w:r w:rsidRPr="00F555BD">
              <w:rPr>
                <w:sz w:val="16"/>
                <w:szCs w:val="16"/>
              </w:rPr>
              <w:t>ков, д.4/1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4A6108" w:rsidRPr="00F555BD" w:rsidRDefault="004A6108" w:rsidP="009D1A53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6 312,9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4A6108" w:rsidRPr="004A6108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170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1 683,70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303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019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842</w:t>
            </w:r>
          </w:p>
        </w:tc>
      </w:tr>
      <w:tr w:rsidR="004A6108" w:rsidRPr="00F555BD" w:rsidTr="00C66298">
        <w:trPr>
          <w:cantSplit/>
          <w:trHeight w:val="418"/>
        </w:trPr>
        <w:tc>
          <w:tcPr>
            <w:tcW w:w="136" w:type="pct"/>
            <w:shd w:val="clear" w:color="auto" w:fill="FFFFFF"/>
            <w:noWrap/>
            <w:vAlign w:val="center"/>
          </w:tcPr>
          <w:p w:rsidR="004A6108" w:rsidRPr="00F555BD" w:rsidRDefault="004A6108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4A6108" w:rsidRPr="00F555BD" w:rsidRDefault="004A6108" w:rsidP="00D76B85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пр-т Текстильщ</w:t>
            </w:r>
            <w:r w:rsidRPr="00F555BD">
              <w:rPr>
                <w:color w:val="000000"/>
                <w:sz w:val="16"/>
                <w:szCs w:val="16"/>
              </w:rPr>
              <w:t>и</w:t>
            </w:r>
            <w:r w:rsidRPr="00F555BD">
              <w:rPr>
                <w:color w:val="000000"/>
                <w:sz w:val="16"/>
                <w:szCs w:val="16"/>
              </w:rPr>
              <w:t>ков, д.9/1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4A6108" w:rsidRPr="004A6108" w:rsidRDefault="00C345AF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1 325,00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389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4A6108" w:rsidRPr="00F555BD" w:rsidRDefault="004A6108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4A6108" w:rsidRPr="00F555BD" w:rsidRDefault="004A6108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262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4A6108" w:rsidRPr="004A6108" w:rsidRDefault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4A6108" w:rsidRPr="004A6108" w:rsidRDefault="004A6108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727</w:t>
            </w:r>
          </w:p>
        </w:tc>
      </w:tr>
      <w:tr w:rsidR="00CC2DF5" w:rsidRPr="00F555BD" w:rsidTr="00C66298">
        <w:trPr>
          <w:cantSplit/>
          <w:trHeight w:val="424"/>
        </w:trPr>
        <w:tc>
          <w:tcPr>
            <w:tcW w:w="136" w:type="pct"/>
            <w:shd w:val="clear" w:color="auto" w:fill="FFFFFF"/>
            <w:noWrap/>
            <w:vAlign w:val="center"/>
          </w:tcPr>
          <w:p w:rsidR="00CC2DF5" w:rsidRPr="00F555BD" w:rsidRDefault="00CC2DF5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 w:rsidR="00F555BD" w:rsidRPr="00F555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C2DF5" w:rsidRPr="00F555BD" w:rsidRDefault="00CC2DF5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                    ул. Топкинская, д.156б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1 156,061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1 108,399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C2DF5" w:rsidRPr="00F555BD" w:rsidRDefault="00CC2DF5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C2DF5" w:rsidRPr="00F555BD" w:rsidRDefault="00171C1D" w:rsidP="00D03C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</w:t>
            </w:r>
            <w:r w:rsidR="00CC2DF5" w:rsidRPr="00F555BD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C2DF5" w:rsidRPr="00F555BD" w:rsidRDefault="00CC2DF5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C2DF5" w:rsidRPr="00F555BD" w:rsidRDefault="00CC2DF5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23,719</w:t>
            </w:r>
          </w:p>
        </w:tc>
      </w:tr>
      <w:tr w:rsidR="00810433" w:rsidRPr="00F555BD" w:rsidTr="00C66298">
        <w:trPr>
          <w:cantSplit/>
          <w:trHeight w:val="416"/>
        </w:trPr>
        <w:tc>
          <w:tcPr>
            <w:tcW w:w="136" w:type="pct"/>
            <w:shd w:val="clear" w:color="auto" w:fill="FFFFFF"/>
            <w:noWrap/>
            <w:vAlign w:val="center"/>
          </w:tcPr>
          <w:p w:rsidR="00810433" w:rsidRPr="00F555BD" w:rsidRDefault="00810433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810433" w:rsidRPr="00F555BD" w:rsidRDefault="00810433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   пр-т Шахтеров, д.48б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10433" w:rsidRPr="00810433" w:rsidRDefault="00810433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10433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10433" w:rsidRPr="004A6108" w:rsidRDefault="00810433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352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922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10433" w:rsidRPr="00F555BD" w:rsidRDefault="00810433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10433" w:rsidRPr="00810433" w:rsidRDefault="00810433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10433" w:rsidRPr="00810433" w:rsidRDefault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810433" w:rsidRPr="00810433" w:rsidRDefault="00810433" w:rsidP="0081043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50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352</w:t>
            </w:r>
          </w:p>
        </w:tc>
      </w:tr>
      <w:tr w:rsidR="00810433" w:rsidRPr="003942CB" w:rsidTr="00C66298">
        <w:trPr>
          <w:cantSplit/>
          <w:trHeight w:val="535"/>
        </w:trPr>
        <w:tc>
          <w:tcPr>
            <w:tcW w:w="136" w:type="pct"/>
            <w:shd w:val="clear" w:color="auto" w:fill="FFFFFF"/>
            <w:noWrap/>
            <w:vAlign w:val="center"/>
          </w:tcPr>
          <w:p w:rsidR="00810433" w:rsidRPr="00F555BD" w:rsidRDefault="00810433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810433" w:rsidRPr="00F555BD" w:rsidRDefault="00810433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г.Ленинск-Кузнецкий,                                                                  ул. Шилина,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10433" w:rsidRPr="00810433" w:rsidRDefault="00810433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10433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882,3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10433" w:rsidRPr="004A6108" w:rsidRDefault="00810433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10433" w:rsidRPr="00F555BD" w:rsidRDefault="00810433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10433" w:rsidRPr="00F555BD" w:rsidRDefault="0081043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10433" w:rsidRPr="00810433" w:rsidRDefault="00810433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10433" w:rsidRPr="00810433" w:rsidRDefault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810433" w:rsidRPr="00810433" w:rsidRDefault="00810433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86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381</w:t>
            </w:r>
          </w:p>
        </w:tc>
      </w:tr>
    </w:tbl>
    <w:p w:rsidR="007705F9" w:rsidRPr="001B3849" w:rsidRDefault="007705F9" w:rsidP="000C1D06">
      <w:pPr>
        <w:spacing w:line="360" w:lineRule="auto"/>
        <w:ind w:right="-730"/>
        <w:rPr>
          <w:szCs w:val="24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r w:rsidRPr="003515A6">
        <w:rPr>
          <w:szCs w:val="24"/>
        </w:rPr>
        <w:t>Ленинск-Кузнецкого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r>
        <w:t>О.А.Михайлова</w:t>
      </w: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D76B85" w:rsidRDefault="00D76B85" w:rsidP="00011154">
      <w:pPr>
        <w:ind w:right="-730"/>
      </w:pPr>
    </w:p>
    <w:p w:rsidR="00247237" w:rsidRPr="003515A6" w:rsidRDefault="00247237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r w:rsidRPr="00833B8C">
              <w:t xml:space="preserve">Ленинск-Кузнецкого   городского </w:t>
            </w:r>
          </w:p>
        </w:tc>
      </w:tr>
      <w:tr w:rsidR="007705F9" w:rsidRPr="00833B8C" w:rsidTr="00B22D35">
        <w:tc>
          <w:tcPr>
            <w:tcW w:w="1163" w:type="dxa"/>
          </w:tcPr>
          <w:p w:rsidR="007705F9" w:rsidRPr="00833B8C" w:rsidRDefault="007705F9" w:rsidP="00B22D35">
            <w:r w:rsidRPr="00833B8C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98676B" w:rsidRDefault="0098676B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09.04.2021</w:t>
            </w:r>
          </w:p>
        </w:tc>
        <w:tc>
          <w:tcPr>
            <w:tcW w:w="425" w:type="dxa"/>
          </w:tcPr>
          <w:p w:rsidR="007705F9" w:rsidRPr="00833B8C" w:rsidRDefault="007705F9" w:rsidP="00B22D3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98676B" w:rsidRDefault="0098676B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>по Ленинск-Кузнецкому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(да-лее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247237" w:rsidRPr="002C0ECC" w:rsidTr="00E172A4">
        <w:trPr>
          <w:trHeight w:val="285"/>
        </w:trPr>
        <w:tc>
          <w:tcPr>
            <w:tcW w:w="2125" w:type="dxa"/>
            <w:vAlign w:val="center"/>
          </w:tcPr>
          <w:p w:rsidR="00247237" w:rsidRPr="002C0ECC" w:rsidRDefault="00247237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193 021,5</w:t>
            </w:r>
          </w:p>
        </w:tc>
        <w:tc>
          <w:tcPr>
            <w:tcW w:w="1134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6 109</w:t>
            </w:r>
          </w:p>
        </w:tc>
        <w:tc>
          <w:tcPr>
            <w:tcW w:w="711" w:type="dxa"/>
            <w:noWrap/>
            <w:vAlign w:val="center"/>
          </w:tcPr>
          <w:p w:rsidR="00247237" w:rsidRPr="00847661" w:rsidRDefault="00247237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247237" w:rsidRPr="00847661" w:rsidRDefault="00247237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247237" w:rsidRPr="00847661" w:rsidRDefault="00247237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984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169 802 331,7</w:t>
            </w:r>
          </w:p>
        </w:tc>
        <w:tc>
          <w:tcPr>
            <w:tcW w:w="1843" w:type="dxa"/>
            <w:noWrap/>
            <w:vAlign w:val="center"/>
          </w:tcPr>
          <w:p w:rsidR="00247237" w:rsidRDefault="0024723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169 802 331,7</w:t>
            </w:r>
          </w:p>
        </w:tc>
      </w:tr>
      <w:tr w:rsidR="00247237" w:rsidRPr="002C0ECC" w:rsidTr="00E172A4">
        <w:trPr>
          <w:trHeight w:val="300"/>
        </w:trPr>
        <w:tc>
          <w:tcPr>
            <w:tcW w:w="2125" w:type="dxa"/>
            <w:vAlign w:val="center"/>
          </w:tcPr>
          <w:p w:rsidR="00247237" w:rsidRPr="002C0ECC" w:rsidRDefault="00247237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74 673,6</w:t>
            </w:r>
          </w:p>
        </w:tc>
        <w:tc>
          <w:tcPr>
            <w:tcW w:w="1134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2 361</w:t>
            </w:r>
          </w:p>
        </w:tc>
        <w:tc>
          <w:tcPr>
            <w:tcW w:w="711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247237" w:rsidRDefault="002472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50 479 516,29</w:t>
            </w:r>
          </w:p>
        </w:tc>
        <w:tc>
          <w:tcPr>
            <w:tcW w:w="1843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50 479 516,29</w:t>
            </w:r>
          </w:p>
        </w:tc>
      </w:tr>
      <w:tr w:rsidR="00247237" w:rsidRPr="002C0ECC" w:rsidTr="00661FD1">
        <w:trPr>
          <w:trHeight w:val="300"/>
        </w:trPr>
        <w:tc>
          <w:tcPr>
            <w:tcW w:w="2125" w:type="dxa"/>
            <w:vAlign w:val="center"/>
          </w:tcPr>
          <w:p w:rsidR="00247237" w:rsidRPr="002C0ECC" w:rsidRDefault="00247237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82 162,8</w:t>
            </w:r>
          </w:p>
        </w:tc>
        <w:tc>
          <w:tcPr>
            <w:tcW w:w="1134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2 518</w:t>
            </w:r>
          </w:p>
        </w:tc>
        <w:tc>
          <w:tcPr>
            <w:tcW w:w="711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52 098 616,98</w:t>
            </w:r>
          </w:p>
        </w:tc>
        <w:tc>
          <w:tcPr>
            <w:tcW w:w="1843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52 098 616,98</w:t>
            </w:r>
          </w:p>
        </w:tc>
      </w:tr>
      <w:tr w:rsidR="00247237" w:rsidRPr="002C0ECC" w:rsidTr="00661FD1">
        <w:trPr>
          <w:trHeight w:val="300"/>
        </w:trPr>
        <w:tc>
          <w:tcPr>
            <w:tcW w:w="2125" w:type="dxa"/>
            <w:vAlign w:val="center"/>
          </w:tcPr>
          <w:p w:rsidR="00247237" w:rsidRPr="002C0ECC" w:rsidRDefault="00247237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36 185,1</w:t>
            </w:r>
          </w:p>
        </w:tc>
        <w:tc>
          <w:tcPr>
            <w:tcW w:w="1134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1 230</w:t>
            </w:r>
          </w:p>
        </w:tc>
        <w:tc>
          <w:tcPr>
            <w:tcW w:w="711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247237" w:rsidRPr="00847661" w:rsidRDefault="0024723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67 224 198,46</w:t>
            </w:r>
          </w:p>
        </w:tc>
        <w:tc>
          <w:tcPr>
            <w:tcW w:w="1843" w:type="dxa"/>
            <w:noWrap/>
            <w:vAlign w:val="center"/>
          </w:tcPr>
          <w:p w:rsidR="00247237" w:rsidRDefault="002472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67 224 198,46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rPr>
          <w:szCs w:val="24"/>
        </w:rPr>
        <w:t>Ленинск-Кузнецкого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>жилищно-коммунальному хозяйству                                                                                                                                                           О.А.Михайлова</w:t>
      </w:r>
    </w:p>
    <w:p w:rsidR="007705F9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546805" w:rsidRDefault="007705F9" w:rsidP="00842D3B">
      <w:pPr>
        <w:spacing w:line="360" w:lineRule="auto"/>
        <w:ind w:right="-596" w:firstLine="11057"/>
        <w:rPr>
          <w:sz w:val="16"/>
          <w:szCs w:val="16"/>
        </w:rPr>
        <w:sectPr w:rsidR="007705F9" w:rsidRPr="00546805" w:rsidSect="008A53A2">
          <w:pgSz w:w="16840" w:h="11907" w:orient="landscape"/>
          <w:pgMar w:top="1560" w:right="1247" w:bottom="709" w:left="709" w:header="720" w:footer="720" w:gutter="0"/>
          <w:pgNumType w:start="3"/>
          <w:cols w:space="720"/>
          <w:titlePg/>
        </w:sectPr>
      </w:pPr>
    </w:p>
    <w:p w:rsidR="007705F9" w:rsidRPr="00546805" w:rsidRDefault="007705F9" w:rsidP="00B56842">
      <w:pPr>
        <w:jc w:val="both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8C" w:rsidRDefault="005F478C">
      <w:r>
        <w:separator/>
      </w:r>
    </w:p>
  </w:endnote>
  <w:endnote w:type="continuationSeparator" w:id="0">
    <w:p w:rsidR="005F478C" w:rsidRDefault="005F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8C" w:rsidRDefault="005F478C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5F478C" w:rsidRDefault="005F478C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8C" w:rsidRDefault="005F478C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8C" w:rsidRDefault="005F478C">
      <w:r>
        <w:separator/>
      </w:r>
    </w:p>
  </w:footnote>
  <w:footnote w:type="continuationSeparator" w:id="0">
    <w:p w:rsidR="005F478C" w:rsidRDefault="005F4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8C" w:rsidRDefault="005F478C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5F478C" w:rsidRDefault="005F478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8C" w:rsidRDefault="005F478C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8676B">
      <w:rPr>
        <w:rStyle w:val="ad"/>
        <w:noProof/>
      </w:rPr>
      <w:t>11</w:t>
    </w:r>
    <w:r>
      <w:rPr>
        <w:rStyle w:val="ad"/>
      </w:rPr>
      <w:fldChar w:fldCharType="end"/>
    </w:r>
  </w:p>
  <w:p w:rsidR="005F478C" w:rsidRDefault="005F478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8C" w:rsidRDefault="005F478C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0570C"/>
    <w:rsid w:val="00006A7C"/>
    <w:rsid w:val="00006D2A"/>
    <w:rsid w:val="00007C52"/>
    <w:rsid w:val="00011154"/>
    <w:rsid w:val="00011BB3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CEB"/>
    <w:rsid w:val="00026F42"/>
    <w:rsid w:val="00027D36"/>
    <w:rsid w:val="0003058A"/>
    <w:rsid w:val="00034013"/>
    <w:rsid w:val="000341FB"/>
    <w:rsid w:val="000347AC"/>
    <w:rsid w:val="000411FE"/>
    <w:rsid w:val="0004179E"/>
    <w:rsid w:val="000421D8"/>
    <w:rsid w:val="00050BC1"/>
    <w:rsid w:val="00052554"/>
    <w:rsid w:val="0005767E"/>
    <w:rsid w:val="00057BB5"/>
    <w:rsid w:val="00060B88"/>
    <w:rsid w:val="00061681"/>
    <w:rsid w:val="000640EE"/>
    <w:rsid w:val="00073E85"/>
    <w:rsid w:val="000801A2"/>
    <w:rsid w:val="0008127F"/>
    <w:rsid w:val="000827F2"/>
    <w:rsid w:val="00084CDF"/>
    <w:rsid w:val="000921CC"/>
    <w:rsid w:val="000935DB"/>
    <w:rsid w:val="000A2214"/>
    <w:rsid w:val="000A3850"/>
    <w:rsid w:val="000A53A3"/>
    <w:rsid w:val="000B010F"/>
    <w:rsid w:val="000B0AA7"/>
    <w:rsid w:val="000B2923"/>
    <w:rsid w:val="000B45F4"/>
    <w:rsid w:val="000B548B"/>
    <w:rsid w:val="000C084F"/>
    <w:rsid w:val="000C1D06"/>
    <w:rsid w:val="000C254B"/>
    <w:rsid w:val="000C539C"/>
    <w:rsid w:val="000D0BED"/>
    <w:rsid w:val="000D13D0"/>
    <w:rsid w:val="000E589F"/>
    <w:rsid w:val="000F2C0C"/>
    <w:rsid w:val="000F3A55"/>
    <w:rsid w:val="000F4117"/>
    <w:rsid w:val="000F5BE3"/>
    <w:rsid w:val="001021EE"/>
    <w:rsid w:val="0010528B"/>
    <w:rsid w:val="001128F6"/>
    <w:rsid w:val="00113629"/>
    <w:rsid w:val="00115984"/>
    <w:rsid w:val="001166C2"/>
    <w:rsid w:val="0012600B"/>
    <w:rsid w:val="001311C5"/>
    <w:rsid w:val="00134E76"/>
    <w:rsid w:val="00144402"/>
    <w:rsid w:val="001477AF"/>
    <w:rsid w:val="0015238C"/>
    <w:rsid w:val="00156ADC"/>
    <w:rsid w:val="001667E7"/>
    <w:rsid w:val="00170963"/>
    <w:rsid w:val="00171C1D"/>
    <w:rsid w:val="0017487F"/>
    <w:rsid w:val="00180E2D"/>
    <w:rsid w:val="00181413"/>
    <w:rsid w:val="001849F7"/>
    <w:rsid w:val="00192A39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3849"/>
    <w:rsid w:val="001B41BA"/>
    <w:rsid w:val="001B5567"/>
    <w:rsid w:val="001B60CB"/>
    <w:rsid w:val="001B6197"/>
    <w:rsid w:val="001B7A7D"/>
    <w:rsid w:val="001C01BE"/>
    <w:rsid w:val="001C127E"/>
    <w:rsid w:val="001D07DC"/>
    <w:rsid w:val="001D5E61"/>
    <w:rsid w:val="001E36B5"/>
    <w:rsid w:val="001F4B3A"/>
    <w:rsid w:val="001F620D"/>
    <w:rsid w:val="002036A1"/>
    <w:rsid w:val="0020451B"/>
    <w:rsid w:val="00214A12"/>
    <w:rsid w:val="00215E4F"/>
    <w:rsid w:val="00216A45"/>
    <w:rsid w:val="002200C8"/>
    <w:rsid w:val="00220B07"/>
    <w:rsid w:val="002262B9"/>
    <w:rsid w:val="002274FE"/>
    <w:rsid w:val="002279C2"/>
    <w:rsid w:val="00247237"/>
    <w:rsid w:val="002521E6"/>
    <w:rsid w:val="00256844"/>
    <w:rsid w:val="0026750D"/>
    <w:rsid w:val="0028098B"/>
    <w:rsid w:val="0028537C"/>
    <w:rsid w:val="00285897"/>
    <w:rsid w:val="00287D78"/>
    <w:rsid w:val="00287E3F"/>
    <w:rsid w:val="00293430"/>
    <w:rsid w:val="00293C15"/>
    <w:rsid w:val="00294086"/>
    <w:rsid w:val="00294F8E"/>
    <w:rsid w:val="002A0CD7"/>
    <w:rsid w:val="002A110A"/>
    <w:rsid w:val="002A2652"/>
    <w:rsid w:val="002A33B1"/>
    <w:rsid w:val="002A69DC"/>
    <w:rsid w:val="002C083E"/>
    <w:rsid w:val="002C0ECC"/>
    <w:rsid w:val="002C6A84"/>
    <w:rsid w:val="002D00D2"/>
    <w:rsid w:val="002D121B"/>
    <w:rsid w:val="002E0623"/>
    <w:rsid w:val="002E3527"/>
    <w:rsid w:val="002F0608"/>
    <w:rsid w:val="002F1866"/>
    <w:rsid w:val="002F2A50"/>
    <w:rsid w:val="002F4F33"/>
    <w:rsid w:val="002F69C7"/>
    <w:rsid w:val="003045B9"/>
    <w:rsid w:val="00305753"/>
    <w:rsid w:val="003111D5"/>
    <w:rsid w:val="00311BD7"/>
    <w:rsid w:val="00324031"/>
    <w:rsid w:val="00324D9F"/>
    <w:rsid w:val="00330679"/>
    <w:rsid w:val="003330B7"/>
    <w:rsid w:val="003364AE"/>
    <w:rsid w:val="0033728C"/>
    <w:rsid w:val="00341C7E"/>
    <w:rsid w:val="0034589B"/>
    <w:rsid w:val="003479A7"/>
    <w:rsid w:val="003515A6"/>
    <w:rsid w:val="00352A50"/>
    <w:rsid w:val="00361071"/>
    <w:rsid w:val="003640DB"/>
    <w:rsid w:val="003641C8"/>
    <w:rsid w:val="00366659"/>
    <w:rsid w:val="00371010"/>
    <w:rsid w:val="00381687"/>
    <w:rsid w:val="003817CB"/>
    <w:rsid w:val="0039136B"/>
    <w:rsid w:val="00391C16"/>
    <w:rsid w:val="003942CB"/>
    <w:rsid w:val="003A5773"/>
    <w:rsid w:val="003A788E"/>
    <w:rsid w:val="003B02D7"/>
    <w:rsid w:val="003B0FE9"/>
    <w:rsid w:val="003B2A42"/>
    <w:rsid w:val="003B42E4"/>
    <w:rsid w:val="003C0768"/>
    <w:rsid w:val="003C08A5"/>
    <w:rsid w:val="003C1185"/>
    <w:rsid w:val="003C4C5F"/>
    <w:rsid w:val="003C5A1D"/>
    <w:rsid w:val="003D734D"/>
    <w:rsid w:val="003D7541"/>
    <w:rsid w:val="003F02AE"/>
    <w:rsid w:val="003F0B4A"/>
    <w:rsid w:val="003F3C38"/>
    <w:rsid w:val="003F5AC7"/>
    <w:rsid w:val="00401CB0"/>
    <w:rsid w:val="00403CA7"/>
    <w:rsid w:val="004061C1"/>
    <w:rsid w:val="00406558"/>
    <w:rsid w:val="004072EC"/>
    <w:rsid w:val="0041656A"/>
    <w:rsid w:val="00416E67"/>
    <w:rsid w:val="00421CE4"/>
    <w:rsid w:val="004221B2"/>
    <w:rsid w:val="00423CFD"/>
    <w:rsid w:val="00426515"/>
    <w:rsid w:val="00432927"/>
    <w:rsid w:val="00444989"/>
    <w:rsid w:val="004462B1"/>
    <w:rsid w:val="00446606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2411"/>
    <w:rsid w:val="00492870"/>
    <w:rsid w:val="004A00F2"/>
    <w:rsid w:val="004A604B"/>
    <w:rsid w:val="004A6108"/>
    <w:rsid w:val="004B047A"/>
    <w:rsid w:val="004C6F7F"/>
    <w:rsid w:val="004C7829"/>
    <w:rsid w:val="004D1B54"/>
    <w:rsid w:val="004D3E74"/>
    <w:rsid w:val="004D60F6"/>
    <w:rsid w:val="004F2EA1"/>
    <w:rsid w:val="004F7248"/>
    <w:rsid w:val="00500C3D"/>
    <w:rsid w:val="00503D6D"/>
    <w:rsid w:val="00504413"/>
    <w:rsid w:val="005142C1"/>
    <w:rsid w:val="00514680"/>
    <w:rsid w:val="005154A6"/>
    <w:rsid w:val="005171BA"/>
    <w:rsid w:val="0052156E"/>
    <w:rsid w:val="005225FC"/>
    <w:rsid w:val="005240E4"/>
    <w:rsid w:val="00527B15"/>
    <w:rsid w:val="00527CE1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BF1"/>
    <w:rsid w:val="00576906"/>
    <w:rsid w:val="005777C6"/>
    <w:rsid w:val="005800BC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5F478C"/>
    <w:rsid w:val="00601DBA"/>
    <w:rsid w:val="00611027"/>
    <w:rsid w:val="00615CBD"/>
    <w:rsid w:val="00623940"/>
    <w:rsid w:val="006259B2"/>
    <w:rsid w:val="00627430"/>
    <w:rsid w:val="00630B3B"/>
    <w:rsid w:val="00631141"/>
    <w:rsid w:val="00631837"/>
    <w:rsid w:val="0063213E"/>
    <w:rsid w:val="006360A4"/>
    <w:rsid w:val="006372A1"/>
    <w:rsid w:val="00644D0B"/>
    <w:rsid w:val="00647513"/>
    <w:rsid w:val="00650EC9"/>
    <w:rsid w:val="0065149E"/>
    <w:rsid w:val="00652D55"/>
    <w:rsid w:val="00655356"/>
    <w:rsid w:val="00655867"/>
    <w:rsid w:val="00661FD1"/>
    <w:rsid w:val="00665096"/>
    <w:rsid w:val="00666C2C"/>
    <w:rsid w:val="006725F0"/>
    <w:rsid w:val="006755E9"/>
    <w:rsid w:val="0067700F"/>
    <w:rsid w:val="00684C7E"/>
    <w:rsid w:val="00690FB4"/>
    <w:rsid w:val="00691166"/>
    <w:rsid w:val="006A59F2"/>
    <w:rsid w:val="006B0402"/>
    <w:rsid w:val="006B7FCE"/>
    <w:rsid w:val="006C72ED"/>
    <w:rsid w:val="006C7401"/>
    <w:rsid w:val="006C75CE"/>
    <w:rsid w:val="006D14AA"/>
    <w:rsid w:val="006D309C"/>
    <w:rsid w:val="006D31DE"/>
    <w:rsid w:val="006D6177"/>
    <w:rsid w:val="006D7A3A"/>
    <w:rsid w:val="00703455"/>
    <w:rsid w:val="0070799B"/>
    <w:rsid w:val="00711B11"/>
    <w:rsid w:val="007125E5"/>
    <w:rsid w:val="0071588C"/>
    <w:rsid w:val="0071775A"/>
    <w:rsid w:val="007201C2"/>
    <w:rsid w:val="007208B3"/>
    <w:rsid w:val="00721719"/>
    <w:rsid w:val="00736436"/>
    <w:rsid w:val="0074460B"/>
    <w:rsid w:val="00745C8D"/>
    <w:rsid w:val="00750389"/>
    <w:rsid w:val="00751B20"/>
    <w:rsid w:val="00757F57"/>
    <w:rsid w:val="007619AD"/>
    <w:rsid w:val="007642F9"/>
    <w:rsid w:val="007705F9"/>
    <w:rsid w:val="00770FBA"/>
    <w:rsid w:val="00772DE6"/>
    <w:rsid w:val="00775683"/>
    <w:rsid w:val="0077680F"/>
    <w:rsid w:val="007905C9"/>
    <w:rsid w:val="007920C9"/>
    <w:rsid w:val="007932F4"/>
    <w:rsid w:val="00793EC8"/>
    <w:rsid w:val="007945D0"/>
    <w:rsid w:val="00795FC2"/>
    <w:rsid w:val="007A1A79"/>
    <w:rsid w:val="007A493E"/>
    <w:rsid w:val="007A5891"/>
    <w:rsid w:val="007B30E1"/>
    <w:rsid w:val="007B56A5"/>
    <w:rsid w:val="007C2294"/>
    <w:rsid w:val="007C5433"/>
    <w:rsid w:val="007C59BD"/>
    <w:rsid w:val="007D306B"/>
    <w:rsid w:val="007E2E09"/>
    <w:rsid w:val="007E2F72"/>
    <w:rsid w:val="007F2DB1"/>
    <w:rsid w:val="007F3BF2"/>
    <w:rsid w:val="007F3DA6"/>
    <w:rsid w:val="007F738A"/>
    <w:rsid w:val="0080397F"/>
    <w:rsid w:val="00810433"/>
    <w:rsid w:val="008112EF"/>
    <w:rsid w:val="008118AA"/>
    <w:rsid w:val="008134D0"/>
    <w:rsid w:val="00816965"/>
    <w:rsid w:val="0082039E"/>
    <w:rsid w:val="008203BF"/>
    <w:rsid w:val="008223AE"/>
    <w:rsid w:val="00824181"/>
    <w:rsid w:val="00824805"/>
    <w:rsid w:val="00826679"/>
    <w:rsid w:val="0083069C"/>
    <w:rsid w:val="00830721"/>
    <w:rsid w:val="008337E8"/>
    <w:rsid w:val="00833B8C"/>
    <w:rsid w:val="00840238"/>
    <w:rsid w:val="00840483"/>
    <w:rsid w:val="00842D3B"/>
    <w:rsid w:val="00843CD5"/>
    <w:rsid w:val="008450D5"/>
    <w:rsid w:val="00847661"/>
    <w:rsid w:val="00850319"/>
    <w:rsid w:val="00860EAF"/>
    <w:rsid w:val="00862953"/>
    <w:rsid w:val="00862BB7"/>
    <w:rsid w:val="00865492"/>
    <w:rsid w:val="008702EF"/>
    <w:rsid w:val="00876213"/>
    <w:rsid w:val="0088419C"/>
    <w:rsid w:val="00890762"/>
    <w:rsid w:val="0089243B"/>
    <w:rsid w:val="00897EAA"/>
    <w:rsid w:val="008A2628"/>
    <w:rsid w:val="008A53A2"/>
    <w:rsid w:val="008C269F"/>
    <w:rsid w:val="008C4523"/>
    <w:rsid w:val="008D1FFD"/>
    <w:rsid w:val="008D76E3"/>
    <w:rsid w:val="008E1879"/>
    <w:rsid w:val="008E3C5F"/>
    <w:rsid w:val="008F598D"/>
    <w:rsid w:val="00900657"/>
    <w:rsid w:val="00903621"/>
    <w:rsid w:val="00913988"/>
    <w:rsid w:val="0092027B"/>
    <w:rsid w:val="0093083D"/>
    <w:rsid w:val="00937C7D"/>
    <w:rsid w:val="009440ED"/>
    <w:rsid w:val="0095143E"/>
    <w:rsid w:val="00951F1B"/>
    <w:rsid w:val="00954EEB"/>
    <w:rsid w:val="00960D9E"/>
    <w:rsid w:val="00967B99"/>
    <w:rsid w:val="0097038A"/>
    <w:rsid w:val="00980DED"/>
    <w:rsid w:val="0098676B"/>
    <w:rsid w:val="009A0A58"/>
    <w:rsid w:val="009A783D"/>
    <w:rsid w:val="009B2443"/>
    <w:rsid w:val="009B3A73"/>
    <w:rsid w:val="009B6497"/>
    <w:rsid w:val="009C1372"/>
    <w:rsid w:val="009C555E"/>
    <w:rsid w:val="009C6767"/>
    <w:rsid w:val="009D0ACB"/>
    <w:rsid w:val="009D1A17"/>
    <w:rsid w:val="009D1A53"/>
    <w:rsid w:val="009D24C3"/>
    <w:rsid w:val="009D2786"/>
    <w:rsid w:val="009D5DAD"/>
    <w:rsid w:val="009E1A25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2D"/>
    <w:rsid w:val="00A218C6"/>
    <w:rsid w:val="00A22324"/>
    <w:rsid w:val="00A264F9"/>
    <w:rsid w:val="00A30E8A"/>
    <w:rsid w:val="00A3100B"/>
    <w:rsid w:val="00A3248F"/>
    <w:rsid w:val="00A366F4"/>
    <w:rsid w:val="00A403A9"/>
    <w:rsid w:val="00A42221"/>
    <w:rsid w:val="00A55831"/>
    <w:rsid w:val="00A56005"/>
    <w:rsid w:val="00A56E62"/>
    <w:rsid w:val="00A609E2"/>
    <w:rsid w:val="00A629B0"/>
    <w:rsid w:val="00A70D3D"/>
    <w:rsid w:val="00A71A75"/>
    <w:rsid w:val="00A85CCE"/>
    <w:rsid w:val="00A87134"/>
    <w:rsid w:val="00A91418"/>
    <w:rsid w:val="00A925CC"/>
    <w:rsid w:val="00A94D07"/>
    <w:rsid w:val="00A9536E"/>
    <w:rsid w:val="00A97A64"/>
    <w:rsid w:val="00AA2FBA"/>
    <w:rsid w:val="00AA471C"/>
    <w:rsid w:val="00AA4739"/>
    <w:rsid w:val="00AB27B5"/>
    <w:rsid w:val="00AB335E"/>
    <w:rsid w:val="00AB42A1"/>
    <w:rsid w:val="00AB4E7A"/>
    <w:rsid w:val="00AB5AA5"/>
    <w:rsid w:val="00AB7CE9"/>
    <w:rsid w:val="00AC27E0"/>
    <w:rsid w:val="00AC4D15"/>
    <w:rsid w:val="00AD1CE1"/>
    <w:rsid w:val="00AD2E79"/>
    <w:rsid w:val="00AD6F1E"/>
    <w:rsid w:val="00AD7B3A"/>
    <w:rsid w:val="00AD7E35"/>
    <w:rsid w:val="00B01450"/>
    <w:rsid w:val="00B050BB"/>
    <w:rsid w:val="00B125BE"/>
    <w:rsid w:val="00B12CB5"/>
    <w:rsid w:val="00B16393"/>
    <w:rsid w:val="00B16790"/>
    <w:rsid w:val="00B17F13"/>
    <w:rsid w:val="00B22265"/>
    <w:rsid w:val="00B22D35"/>
    <w:rsid w:val="00B233E6"/>
    <w:rsid w:val="00B25E93"/>
    <w:rsid w:val="00B27BCC"/>
    <w:rsid w:val="00B304C8"/>
    <w:rsid w:val="00B34041"/>
    <w:rsid w:val="00B343E7"/>
    <w:rsid w:val="00B4000A"/>
    <w:rsid w:val="00B430D9"/>
    <w:rsid w:val="00B46687"/>
    <w:rsid w:val="00B51A4B"/>
    <w:rsid w:val="00B56842"/>
    <w:rsid w:val="00B56F72"/>
    <w:rsid w:val="00B60AAC"/>
    <w:rsid w:val="00B64BDF"/>
    <w:rsid w:val="00B7587A"/>
    <w:rsid w:val="00B85E6D"/>
    <w:rsid w:val="00B90286"/>
    <w:rsid w:val="00B912A3"/>
    <w:rsid w:val="00B91959"/>
    <w:rsid w:val="00B93536"/>
    <w:rsid w:val="00B97E68"/>
    <w:rsid w:val="00BA16AE"/>
    <w:rsid w:val="00BA1950"/>
    <w:rsid w:val="00BA4B83"/>
    <w:rsid w:val="00BA586D"/>
    <w:rsid w:val="00BA5FFD"/>
    <w:rsid w:val="00BA655A"/>
    <w:rsid w:val="00BB0F19"/>
    <w:rsid w:val="00BB293C"/>
    <w:rsid w:val="00BB4044"/>
    <w:rsid w:val="00BB78AF"/>
    <w:rsid w:val="00BC7313"/>
    <w:rsid w:val="00BC73C2"/>
    <w:rsid w:val="00BD0B35"/>
    <w:rsid w:val="00BD6EBC"/>
    <w:rsid w:val="00BE35A9"/>
    <w:rsid w:val="00BE3B76"/>
    <w:rsid w:val="00BE7D91"/>
    <w:rsid w:val="00BF41DA"/>
    <w:rsid w:val="00BF48C2"/>
    <w:rsid w:val="00BF5F2E"/>
    <w:rsid w:val="00C150A1"/>
    <w:rsid w:val="00C17126"/>
    <w:rsid w:val="00C17DDF"/>
    <w:rsid w:val="00C20F01"/>
    <w:rsid w:val="00C30FCA"/>
    <w:rsid w:val="00C345AF"/>
    <w:rsid w:val="00C35C29"/>
    <w:rsid w:val="00C3676A"/>
    <w:rsid w:val="00C37FBE"/>
    <w:rsid w:val="00C409BF"/>
    <w:rsid w:val="00C417AA"/>
    <w:rsid w:val="00C443B2"/>
    <w:rsid w:val="00C5247A"/>
    <w:rsid w:val="00C55D10"/>
    <w:rsid w:val="00C57728"/>
    <w:rsid w:val="00C61736"/>
    <w:rsid w:val="00C63304"/>
    <w:rsid w:val="00C66298"/>
    <w:rsid w:val="00C7521E"/>
    <w:rsid w:val="00C75BDF"/>
    <w:rsid w:val="00C833E1"/>
    <w:rsid w:val="00C856D8"/>
    <w:rsid w:val="00C95106"/>
    <w:rsid w:val="00C97570"/>
    <w:rsid w:val="00CA12C4"/>
    <w:rsid w:val="00CA6C52"/>
    <w:rsid w:val="00CB62FF"/>
    <w:rsid w:val="00CC25FB"/>
    <w:rsid w:val="00CC2DF5"/>
    <w:rsid w:val="00CD03A1"/>
    <w:rsid w:val="00CD1377"/>
    <w:rsid w:val="00CD3406"/>
    <w:rsid w:val="00CD4881"/>
    <w:rsid w:val="00CE2A8D"/>
    <w:rsid w:val="00CE675A"/>
    <w:rsid w:val="00CF177D"/>
    <w:rsid w:val="00CF2A70"/>
    <w:rsid w:val="00CF5D9C"/>
    <w:rsid w:val="00CF5EB5"/>
    <w:rsid w:val="00D02231"/>
    <w:rsid w:val="00D02A72"/>
    <w:rsid w:val="00D03C0C"/>
    <w:rsid w:val="00D06DEA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64B1D"/>
    <w:rsid w:val="00D67F23"/>
    <w:rsid w:val="00D76B85"/>
    <w:rsid w:val="00D77D5B"/>
    <w:rsid w:val="00D85552"/>
    <w:rsid w:val="00D9190C"/>
    <w:rsid w:val="00DA6574"/>
    <w:rsid w:val="00DB3ABA"/>
    <w:rsid w:val="00DB790D"/>
    <w:rsid w:val="00DD135B"/>
    <w:rsid w:val="00DD1A68"/>
    <w:rsid w:val="00DE1DF8"/>
    <w:rsid w:val="00DF071D"/>
    <w:rsid w:val="00DF3F17"/>
    <w:rsid w:val="00DF5E55"/>
    <w:rsid w:val="00E04C5C"/>
    <w:rsid w:val="00E06A95"/>
    <w:rsid w:val="00E11549"/>
    <w:rsid w:val="00E14CD7"/>
    <w:rsid w:val="00E172A4"/>
    <w:rsid w:val="00E2159A"/>
    <w:rsid w:val="00E235D4"/>
    <w:rsid w:val="00E26A7E"/>
    <w:rsid w:val="00E31C5E"/>
    <w:rsid w:val="00E336B5"/>
    <w:rsid w:val="00E3746C"/>
    <w:rsid w:val="00E520A5"/>
    <w:rsid w:val="00E57CAE"/>
    <w:rsid w:val="00E65690"/>
    <w:rsid w:val="00E658CB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0ADF"/>
    <w:rsid w:val="00EB1FE8"/>
    <w:rsid w:val="00EB2552"/>
    <w:rsid w:val="00EB417A"/>
    <w:rsid w:val="00EC09B8"/>
    <w:rsid w:val="00EC2F4A"/>
    <w:rsid w:val="00EC36F6"/>
    <w:rsid w:val="00ED504F"/>
    <w:rsid w:val="00ED765F"/>
    <w:rsid w:val="00ED7837"/>
    <w:rsid w:val="00EE2F5E"/>
    <w:rsid w:val="00EE52A0"/>
    <w:rsid w:val="00EF2622"/>
    <w:rsid w:val="00EF277B"/>
    <w:rsid w:val="00F015AF"/>
    <w:rsid w:val="00F06745"/>
    <w:rsid w:val="00F13D95"/>
    <w:rsid w:val="00F17EC8"/>
    <w:rsid w:val="00F215EE"/>
    <w:rsid w:val="00F2561B"/>
    <w:rsid w:val="00F26F1A"/>
    <w:rsid w:val="00F348C9"/>
    <w:rsid w:val="00F35169"/>
    <w:rsid w:val="00F41317"/>
    <w:rsid w:val="00F421B7"/>
    <w:rsid w:val="00F52476"/>
    <w:rsid w:val="00F52731"/>
    <w:rsid w:val="00F555BD"/>
    <w:rsid w:val="00F559DD"/>
    <w:rsid w:val="00F56E1A"/>
    <w:rsid w:val="00F578C7"/>
    <w:rsid w:val="00F603FF"/>
    <w:rsid w:val="00F6124C"/>
    <w:rsid w:val="00F67760"/>
    <w:rsid w:val="00F716CC"/>
    <w:rsid w:val="00F73F71"/>
    <w:rsid w:val="00F7660B"/>
    <w:rsid w:val="00F80CF6"/>
    <w:rsid w:val="00F818F7"/>
    <w:rsid w:val="00F90D4D"/>
    <w:rsid w:val="00F92C4A"/>
    <w:rsid w:val="00F97502"/>
    <w:rsid w:val="00FA5581"/>
    <w:rsid w:val="00FA5C92"/>
    <w:rsid w:val="00FB0DA6"/>
    <w:rsid w:val="00FC14F7"/>
    <w:rsid w:val="00FC311B"/>
    <w:rsid w:val="00FC3236"/>
    <w:rsid w:val="00FC494D"/>
    <w:rsid w:val="00FE3195"/>
    <w:rsid w:val="00FE4989"/>
    <w:rsid w:val="00FE53CA"/>
    <w:rsid w:val="00FE6D6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DDABD-B19D-4AD8-856E-1B827053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4071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2021-04-06T02:32:00Z</cp:lastPrinted>
  <dcterms:created xsi:type="dcterms:W3CDTF">2021-04-13T03:35:00Z</dcterms:created>
  <dcterms:modified xsi:type="dcterms:W3CDTF">2021-04-13T03:35:00Z</dcterms:modified>
</cp:coreProperties>
</file>